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EF4EE" w14:textId="77777777" w:rsidR="00132C1D" w:rsidRDefault="00132C1D" w:rsidP="00132C1D">
      <w:pPr>
        <w:widowControl/>
        <w:spacing w:line="56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bookmarkStart w:id="0" w:name="_GoBack"/>
      <w:bookmarkEnd w:id="0"/>
      <w:r>
        <w:rPr>
          <w:rFonts w:ascii="黑体" w:eastAsiaTheme="minorEastAsia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spacing w:val="-4"/>
          <w:sz w:val="32"/>
          <w:szCs w:val="32"/>
        </w:rPr>
        <w:t>6</w:t>
      </w:r>
    </w:p>
    <w:p w14:paraId="28F7394F" w14:textId="77777777" w:rsidR="00132C1D" w:rsidRPr="005821F3" w:rsidRDefault="00132C1D" w:rsidP="00132C1D">
      <w:pPr>
        <w:widowControl/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 w:rsidRPr="00BC2A13">
        <w:rPr>
          <w:rStyle w:val="a9"/>
          <w:rFonts w:ascii="宋体" w:hint="eastAsia"/>
          <w:sz w:val="36"/>
          <w:szCs w:val="36"/>
        </w:rPr>
        <w:t>201</w:t>
      </w:r>
      <w:r>
        <w:rPr>
          <w:rStyle w:val="a9"/>
          <w:rFonts w:ascii="宋体" w:hint="eastAsia"/>
          <w:sz w:val="36"/>
          <w:szCs w:val="36"/>
        </w:rPr>
        <w:t>8</w:t>
      </w:r>
      <w:r w:rsidRPr="00BC2A13">
        <w:rPr>
          <w:rStyle w:val="a9"/>
          <w:rFonts w:ascii="宋体" w:hint="eastAsia"/>
          <w:sz w:val="36"/>
          <w:szCs w:val="36"/>
        </w:rPr>
        <w:t>、201</w:t>
      </w:r>
      <w:r>
        <w:rPr>
          <w:rStyle w:val="a9"/>
          <w:rFonts w:ascii="宋体" w:hint="eastAsia"/>
          <w:sz w:val="36"/>
          <w:szCs w:val="36"/>
        </w:rPr>
        <w:t>9</w:t>
      </w:r>
      <w:r w:rsidRPr="00BC2A13">
        <w:rPr>
          <w:rStyle w:val="a9"/>
          <w:rFonts w:ascii="宋体" w:hint="eastAsia"/>
          <w:sz w:val="36"/>
          <w:szCs w:val="36"/>
        </w:rPr>
        <w:t>年度国家级、省级“大学生创新创业训练计划”待结题验收项目名单</w:t>
      </w:r>
    </w:p>
    <w:p w14:paraId="2F5E664A" w14:textId="77777777" w:rsidR="00132C1D" w:rsidRDefault="00132C1D" w:rsidP="00132C1D"/>
    <w:p w14:paraId="5386EF83" w14:textId="77777777" w:rsidR="00132C1D" w:rsidRPr="005821F3" w:rsidRDefault="00132C1D" w:rsidP="00132C1D">
      <w:pPr>
        <w:widowControl/>
        <w:spacing w:afterLines="50" w:after="156" w:line="560" w:lineRule="exact"/>
        <w:jc w:val="center"/>
        <w:textAlignment w:val="bottom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5821F3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2019年国家级大学生创新创业训练计划项目名单</w:t>
      </w:r>
    </w:p>
    <w:tbl>
      <w:tblPr>
        <w:tblW w:w="15310" w:type="dxa"/>
        <w:tblInd w:w="-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3685"/>
        <w:gridCol w:w="1559"/>
        <w:gridCol w:w="993"/>
        <w:gridCol w:w="1559"/>
        <w:gridCol w:w="2268"/>
        <w:gridCol w:w="830"/>
        <w:gridCol w:w="1013"/>
      </w:tblGrid>
      <w:tr w:rsidR="00132C1D" w:rsidRPr="00B86464" w14:paraId="6365E7B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F4B2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B86464">
              <w:rPr>
                <w:rFonts w:ascii="宋体" w:hAnsi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2295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B86464">
              <w:rPr>
                <w:rFonts w:ascii="宋体" w:hAnsi="宋体" w:hint="eastAsia"/>
                <w:b/>
                <w:bCs/>
                <w:color w:val="000000" w:themeColor="text1"/>
              </w:rPr>
              <w:t>项目编号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24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B86464">
              <w:rPr>
                <w:rFonts w:ascii="宋体" w:hAnsi="宋体" w:hint="eastAsia"/>
                <w:b/>
                <w:bCs/>
                <w:color w:val="000000" w:themeColor="text1"/>
              </w:rPr>
              <w:t>项目级别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1AA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B86464">
              <w:rPr>
                <w:rFonts w:ascii="宋体" w:hAnsi="宋体" w:hint="eastAsia"/>
                <w:b/>
                <w:bCs/>
                <w:color w:val="000000" w:themeColor="text1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9683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B86464">
              <w:rPr>
                <w:rFonts w:ascii="宋体" w:hAnsi="宋体" w:hint="eastAsia"/>
                <w:b/>
                <w:bCs/>
                <w:color w:val="000000" w:themeColor="text1"/>
              </w:rPr>
              <w:t>项目类型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392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B86464">
              <w:rPr>
                <w:rFonts w:ascii="宋体" w:hAnsi="宋体" w:hint="eastAsia"/>
                <w:b/>
                <w:bCs/>
                <w:color w:val="000000" w:themeColor="text1"/>
              </w:rPr>
              <w:t>项目负责人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16C9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B86464">
              <w:rPr>
                <w:rFonts w:ascii="宋体" w:hAnsi="宋体" w:hint="eastAsia"/>
                <w:b/>
                <w:bCs/>
                <w:color w:val="000000" w:themeColor="text1"/>
              </w:rPr>
              <w:t>项目其他成员信息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F65E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B86464">
              <w:rPr>
                <w:rFonts w:ascii="宋体" w:hAnsi="宋体" w:hint="eastAsia"/>
                <w:b/>
                <w:bCs/>
                <w:color w:val="000000" w:themeColor="text1"/>
              </w:rPr>
              <w:t>指导教师</w:t>
            </w:r>
          </w:p>
        </w:tc>
      </w:tr>
      <w:tr w:rsidR="00132C1D" w:rsidRPr="00B86464" w14:paraId="670B51E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8827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3227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F2C3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112A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基于脑电分析的自闭症筛查与早期干预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5592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8EC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王谢天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5305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17010530029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B311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刘康洁(17050180024)</w:t>
            </w:r>
          </w:p>
          <w:p w14:paraId="5617633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曹晨瑶(17130130312)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665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曾啸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FEB1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55171B7D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22F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537D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CB6B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B0C8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大学生心理关怀机器人的设计与制作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CAD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A77C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邵礼泽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298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17040520056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DE31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张豆豆(17050410011)</w:t>
            </w:r>
          </w:p>
          <w:p w14:paraId="5FFEA9B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孔祥铸(17010410017)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2F8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亿珍珍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37AB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6566C9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66A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091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7537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9F2C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空地协同智能安防系统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330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F572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崔佳佳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77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17140110008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F87B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廖勇(17140110069)</w:t>
            </w:r>
          </w:p>
          <w:p w14:paraId="66C674F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李行健(17020510040)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2CA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1B4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55AE648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1747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EB4C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925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76E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大规模网络空间无线入口测绘与特定场景精准wifi监测与感知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E0D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FD1C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郭鑫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C6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17180110077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A163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祝佳磊(17189110002)</w:t>
            </w:r>
          </w:p>
          <w:p w14:paraId="3043984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李飞龙(17030120100)</w:t>
            </w:r>
          </w:p>
          <w:p w14:paraId="2C3569C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张恒志(17180110101)</w:t>
            </w:r>
          </w:p>
          <w:p w14:paraId="1828DC6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严鼎量(17050310053)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C29B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94A9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5D3ABF6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396B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AA8A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3E5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4941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智能睡眠管家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2BB0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DF8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马明生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44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17069110035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EEAF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方立峰(17069110010)</w:t>
            </w:r>
          </w:p>
          <w:p w14:paraId="73A8A6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秦雨萱(17069110037)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FF7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邓俊荣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4ED9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5129CE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E73B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A196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C9FA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524A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展翼齐飞-多机协同定位及控制系统研究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BFED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C9F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李润奇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E95D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17020150010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7CE2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闻思凯(17020150012)</w:t>
            </w:r>
          </w:p>
          <w:p w14:paraId="00AB53C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曹一恒(17029110045)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8DA7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周佳社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11E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94BE42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AE67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96B0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BE40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7BD6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高铁大件行李智能安全锁系统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90E1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EC97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王潇怡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2F79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17019110063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28D7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于冰倩(17130120207)</w:t>
            </w:r>
          </w:p>
          <w:p w14:paraId="5639EE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郎世坤(17040120040)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EC1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高宏伟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024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8DF316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D50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5EE3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F5E5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3CEB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Muse人工智能作曲系统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EB7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3B7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庞义人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860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17130130255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8BD1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王昊强(18140200015)</w:t>
            </w:r>
          </w:p>
          <w:p w14:paraId="345A63F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欧宇恒(18020190002)</w:t>
            </w:r>
          </w:p>
          <w:p w14:paraId="0ABA8B7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张丽萍(18012100060)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55B0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李果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1EC9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7829850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72B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0EEC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5A38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F84A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自发电传感器智能云系统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1CCB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8847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苏禹森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DC0B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17170110015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6E1E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周瑞琪(17170110039)</w:t>
            </w:r>
          </w:p>
          <w:p w14:paraId="131548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吴冠霖(17170110007)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4066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秦勇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28A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33E626A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A02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A7B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4B78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0AC3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基于毫米波雷达的智能探测识别系统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CEBA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9BF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3D3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17020188017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5C11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陈雅君(17030130006)</w:t>
            </w:r>
          </w:p>
          <w:p w14:paraId="53FC8D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王禹淙(17030130052)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7B04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273E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工程师</w:t>
            </w:r>
          </w:p>
        </w:tc>
      </w:tr>
      <w:tr w:rsidR="00132C1D" w:rsidRPr="00B86464" w14:paraId="146F999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FA0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6008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F7C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1008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盲人智能避障系统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E18C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9788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畅博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11AD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17020520004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FC7D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周子阳(17050110061)</w:t>
            </w:r>
          </w:p>
          <w:p w14:paraId="47D1F76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常家豪(17050310065)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D90D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冯婕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9B70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7723F3E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39D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876B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E14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484A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自主追踪打击系统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1EF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61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林旭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1C4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17160210029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C9C5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高雄(16160210006)</w:t>
            </w:r>
          </w:p>
          <w:p w14:paraId="7B5703E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周沈轩(17160210041)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CD1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F217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12A225E0" w14:textId="77777777" w:rsidTr="00CE4B54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1A43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49E3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6FA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C3C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基于移动开发和多传感器的足下智能运动检测测评和优化工程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C6D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21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张欣涛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5E5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18010100006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0C40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何浩楠(16010140050)</w:t>
            </w:r>
          </w:p>
          <w:p w14:paraId="1C6CB24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陶冶(18010100243)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146E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易运辉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A13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3A9C1AD" w14:textId="77777777" w:rsidTr="00CE4B54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3BB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3348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40F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C673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鱼鹰垂起固定翼无人机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FE20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ED9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陈俊英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D84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17140110065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7F07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汪强(1702071000)</w:t>
            </w:r>
          </w:p>
          <w:p w14:paraId="6FC084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刘梓昕(18040500087)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743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邓军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7E6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8841DA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7F72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06F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2CDA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7A2C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远程控制的智能家居系统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BBD5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AF29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马淑浈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A6C9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16040510040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4CAD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刘欣宇(17140210013)</w:t>
            </w:r>
          </w:p>
          <w:p w14:paraId="0A16D98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孙毓寅(17140288021)</w:t>
            </w:r>
          </w:p>
          <w:p w14:paraId="29A4AD3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郭世韦(17140288012)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6239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詹劲松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1624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5AB7BED4" w14:textId="77777777" w:rsidTr="00CE4B54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1694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FAC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DBC0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3257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e乡梨酥梨销售对接平台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2418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850A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郭超群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9E4A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17080210014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52B3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魏萌(17080210015)</w:t>
            </w:r>
          </w:p>
          <w:p w14:paraId="3FB89DD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刘志鹏(1705060012)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B794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张斯珉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75EA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E7F4C3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0BC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62D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E9E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47C8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面向移动边缘计算的数据中心资源调度平台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B61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CC6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王可心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782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17050120079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5C2D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谭鼎(17010170035)</w:t>
            </w:r>
          </w:p>
          <w:p w14:paraId="549093A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陈逸(17010510004)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DA7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王琨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6B29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4D86020D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B94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707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1EC8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A39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AID急救教学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C541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38C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李志强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FDA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17020310015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276D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李金鑫(16030199026)</w:t>
            </w:r>
          </w:p>
          <w:p w14:paraId="29253B2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李永宁(17050610021)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AC0A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D81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7CEC074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98B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B0AA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54C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3EB1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无线网络接入安全分享与权限控制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E8C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837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887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17180210027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B00E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何昆岭(17180288022)</w:t>
            </w:r>
          </w:p>
          <w:p w14:paraId="0F6F333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原博(17040120029)</w:t>
            </w:r>
          </w:p>
          <w:p w14:paraId="380D1B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滕跃(18180300025)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7B8A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FD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7075685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1339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53C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235B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269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基于NLP与IU技术的买家评价个性化分析系统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937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E8F0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周雨秋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2AB5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16070310028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ABE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周志伟(16050188015)</w:t>
            </w:r>
          </w:p>
          <w:p w14:paraId="36C6967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曹宗胜(16070199028)</w:t>
            </w:r>
          </w:p>
          <w:p w14:paraId="7B86E2A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刘栓(16070310019)</w:t>
            </w:r>
          </w:p>
          <w:p w14:paraId="00B27DA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陈浪(16070210011)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A7CA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王亮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CF3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4E38A3F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07CF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D65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6BF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BD10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基于主成分分+B7:L13析优化的循环神经网络的股市分析模型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DDC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532E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胡俊丰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F499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17010530011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3F7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宋亚童(17010120036)</w:t>
            </w:r>
          </w:p>
          <w:p w14:paraId="014A534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于润祥(17010120054)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D1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李娇娇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A5E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4BE0CE87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738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3988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E72F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E43D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基于无人机的搜寻与野外救援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DEA6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6FE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鲍玉倩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F76F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17020310094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32F0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张彤(17020310093)</w:t>
            </w:r>
          </w:p>
          <w:p w14:paraId="71DF145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张天宇(17130110033)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BA1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徐乐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392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4A46780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FF09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D27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2420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B31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发量发质智能分析梳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3EF4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E3D1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李雨萱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BA40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17030110061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1862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杨茜麟(17030110012)</w:t>
            </w:r>
          </w:p>
          <w:p w14:paraId="24B5451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贡健华(17180288028)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7530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崔江涛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9E4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66F959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34D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B43D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6A09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CB4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便携式生物探测雷达系统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569F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1B6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刘泽天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E9B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17140110029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74AC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王博麟(17140110036)</w:t>
            </w:r>
          </w:p>
          <w:p w14:paraId="648DD6E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陈振杰(17140110032)</w:t>
            </w:r>
          </w:p>
          <w:p w14:paraId="307AC88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徐浩(17140110023)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C47C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刘马良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B4C0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39D413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B53F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02F5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56C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1B8A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基于人工智能的外设选择器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6C16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57B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吴锦煊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8987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18050100143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CE2E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白文龙(18040300017)</w:t>
            </w:r>
          </w:p>
          <w:p w14:paraId="150A303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王明冲(15020150034)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91F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郭立新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F0EF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4EF84F97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CAD8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920B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96A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5A4B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光缆施工自动挂缆器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BA5D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601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郭彦浩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3916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17040110050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DBC6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汤晓庆(17040110051)</w:t>
            </w:r>
          </w:p>
          <w:p w14:paraId="7231F7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李猛(17040110053)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04D1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段清娟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ABE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40FC47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2254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DE5D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683E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E197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机械外骨骼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2E19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41F2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C5D8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17010140026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D0AF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张家铭(17010140061)</w:t>
            </w:r>
          </w:p>
          <w:p w14:paraId="67AB6AE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杨海洲(17010170046)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1AB0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李娜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9F7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高级工程师</w:t>
            </w:r>
          </w:p>
        </w:tc>
      </w:tr>
      <w:tr w:rsidR="00132C1D" w:rsidRPr="00B86464" w14:paraId="5901839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1F8F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7B8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54C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3BB0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多模态疲劳检测系统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41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2C0A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张金涛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5D1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17150110006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4978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段钧益(17020520008)</w:t>
            </w:r>
          </w:p>
          <w:p w14:paraId="37968C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高鹏飞(17030110075)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3B3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赵恒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BE65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0AC368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BAE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847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4D8B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C0DE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翻转课堂环境下大学生自主学习能力及其影响因素探究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EFE3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B318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毛咏梅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83F6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16090310002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4CB6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苏杭(16090310023)</w:t>
            </w:r>
          </w:p>
          <w:p w14:paraId="44AAF8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董子荷(16090310026)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A32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燕浩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F92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D1C043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5580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EBC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B817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388A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室内光下高效钙钛矿太阳电池研究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E4C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02E7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223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17170110016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7E04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陈宇洋(17170210011)</w:t>
            </w:r>
          </w:p>
          <w:p w14:paraId="3423DF4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王帅坤(17170210007)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99EA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杨如森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944A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55F55A3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AF01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8DB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CB05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59FE5" w14:textId="77777777" w:rsidR="00132C1D" w:rsidRPr="00791A69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8"/>
                <w:sz w:val="20"/>
                <w:szCs w:val="20"/>
              </w:rPr>
            </w:pPr>
            <w:r w:rsidRPr="00791A69">
              <w:rPr>
                <w:rFonts w:ascii="宋体" w:hAnsi="宋体" w:hint="eastAsia"/>
                <w:color w:val="000000" w:themeColor="text1"/>
                <w:spacing w:val="-8"/>
                <w:sz w:val="20"/>
                <w:szCs w:val="20"/>
              </w:rPr>
              <w:t>基于多光谱的旅游景区全天候安防监控系统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3E7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4269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朱泓栋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9E15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17150110016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5FEE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关博文(17069130014)</w:t>
            </w:r>
          </w:p>
          <w:p w14:paraId="2E109D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张克洋(17020520040)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6E4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曹志诚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9F8A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40F88A0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2BC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065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A2E8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8880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大范围水面油污自动巡航监测系统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64B5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5B6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黄重印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181C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17020710022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D468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赵炫烨(17020710017)</w:t>
            </w:r>
          </w:p>
          <w:p w14:paraId="42F868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汪永斌(17020130032)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DFE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李林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2399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00B3C62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5355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D41C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10E9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740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飞行器电磁兼容性故障快速诊断测试系统研发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205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B8A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薛晨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CA65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16020610032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6636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吴庆恺(16020610024)</w:t>
            </w:r>
          </w:p>
          <w:p w14:paraId="1380FDD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屈彦维(16020610026)</w:t>
            </w:r>
          </w:p>
          <w:p w14:paraId="56966E7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曹寅峰(16020610025)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83A1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路宏敏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8ADE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2695DAFD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5236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BF57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D3C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D26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基于C++的智能选课系统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E2DE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04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吉午政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02AB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18010100062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3CD9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令佳明(18010190010)</w:t>
            </w:r>
          </w:p>
          <w:p w14:paraId="7FF2FBE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常育善(18010100051)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6874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叶楠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0E88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6F2DEF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EE21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57A4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1E14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BF33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智能儿童安全书包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EC5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5FE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闫泽恩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85F8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17040210011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9C4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冯向向(17040210015)</w:t>
            </w:r>
          </w:p>
          <w:p w14:paraId="6B6A23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常雨可(17040210017)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30E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E3EF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91ED52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0F4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E862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E0F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9900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空中查打一体自主防御系统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77CD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C25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王立恒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F6B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17140220086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A5A1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鲁逢源(17010199031)</w:t>
            </w:r>
          </w:p>
          <w:p w14:paraId="382FF19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张星宇(17020120099)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F1C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李振荣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2890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04587B7" w14:textId="77777777" w:rsidTr="00CE4B5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4720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6E1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270CE" w14:textId="77777777" w:rsidR="00132C1D" w:rsidRPr="000331C7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0331C7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E6BD2" w14:textId="77777777" w:rsidR="00132C1D" w:rsidRPr="00791A69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10"/>
                <w:sz w:val="20"/>
                <w:szCs w:val="20"/>
              </w:rPr>
            </w:pPr>
            <w:r w:rsidRPr="00791A69">
              <w:rPr>
                <w:rFonts w:ascii="宋体" w:hAnsi="宋体" w:hint="eastAsia"/>
                <w:color w:val="000000" w:themeColor="text1"/>
                <w:spacing w:val="-10"/>
                <w:sz w:val="20"/>
                <w:szCs w:val="20"/>
              </w:rPr>
              <w:t>Android环境下隐私保护的 数据库检索系统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B41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CD51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韦薇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97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17180120048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B944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王铭辉(17180120046)</w:t>
            </w:r>
          </w:p>
          <w:p w14:paraId="78054D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张倩鸽(17050410020)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CA7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张俊伟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F5C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CE3213A" w14:textId="77777777" w:rsidTr="00CE4B54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4552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321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708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7BC6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基于深度学习的图像内容篡改定位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402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B1A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EB87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17020199013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8DD3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李杰(17020120001)</w:t>
            </w:r>
          </w:p>
          <w:p w14:paraId="1AEA80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赵洪林(17020120063)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88CC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王鹏辉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D6CC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A14D84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8F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31A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30EC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A8FA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竞赛帮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4FB3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549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白志飞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86D9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17069130002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173C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李嘉木(17140110066)</w:t>
            </w:r>
          </w:p>
          <w:p w14:paraId="23F27F9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李波根(17069120017)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6955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王益锋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BBB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6853FCD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9CE3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91D8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F709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ECD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基于图像处理人像识别的课堂效果研究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F81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5DB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6D3D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17010188011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9042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王瑞峰(17059180020)</w:t>
            </w:r>
          </w:p>
          <w:p w14:paraId="2AB0C5A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靳葳(17030110078)</w:t>
            </w:r>
          </w:p>
          <w:p w14:paraId="5A9B52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林钊锋(17010199030)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0EF0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王楠楠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A4E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7B60ED5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D834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F7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AA8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94BE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多功能智能化车内环境远程控制系统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0BF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4ECA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祁佳炜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819C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16040310043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220A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徐铭(16040310034)</w:t>
            </w:r>
          </w:p>
          <w:p w14:paraId="2AAC024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王晶晶(17040520065)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06C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侯叶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ED79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151132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DA1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A0F6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20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E2E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具有环境感知与检测功能的新型助盲器的设计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B0FF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056B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崔议文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B781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17030120003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B848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张方蓉(17030120001)</w:t>
            </w:r>
          </w:p>
          <w:p w14:paraId="51688F1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兰猛(17030130040)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5D0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杨利英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F32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787C73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93B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3BA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9DA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16F3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地砖式发电机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4BA8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542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常伟洲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F91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18010190019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AB98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郑淙耀(17010110025)</w:t>
            </w:r>
          </w:p>
          <w:p w14:paraId="041C02A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赵唯珂(18010400019)</w:t>
            </w:r>
          </w:p>
          <w:p w14:paraId="419D8FC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王美怡(17040510069)</w:t>
            </w:r>
          </w:p>
          <w:p w14:paraId="54A10B4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刘婉(18069100040)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B4C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王明君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67E4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2AD3BFD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20C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3991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441D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DFF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基于无人机的全方位智能环境监测系统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F79C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F322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战林均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4468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17140110026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3928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汪强(17020710009)</w:t>
            </w:r>
          </w:p>
          <w:p w14:paraId="2D17F4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符昌森(17020120032)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D97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C090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47FBF3E7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280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8603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046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BDC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基于图像识别的智能教室控制系统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9B4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540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尹博文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F6B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17020188022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4D21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刘晓宇(17020188008)</w:t>
            </w:r>
          </w:p>
          <w:p w14:paraId="75FBFF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陈黄威(17020188006)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7712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田春娜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C0D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74737A2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8AE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E06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C34C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2D9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基于Android系统的日程管理多功能APP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2616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E92E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王星渝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607B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17030110042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33F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孙洋(17140120086)</w:t>
            </w:r>
          </w:p>
          <w:p w14:paraId="18A098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杨怡静(17069130055)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5E4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9F0B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18E747D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34CC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5DAF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F148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40346" w14:textId="77777777" w:rsidR="00132C1D" w:rsidRPr="00791A69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10"/>
                <w:sz w:val="20"/>
                <w:szCs w:val="20"/>
              </w:rPr>
            </w:pPr>
            <w:r w:rsidRPr="00791A69">
              <w:rPr>
                <w:rFonts w:ascii="宋体" w:hAnsi="宋体" w:hint="eastAsia"/>
                <w:color w:val="000000" w:themeColor="text1"/>
                <w:spacing w:val="-10"/>
                <w:sz w:val="20"/>
                <w:szCs w:val="20"/>
              </w:rPr>
              <w:t>面向应急通信及定位需求的自组织网络系统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E41C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DAB8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屈凌浩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B5E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17019110044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8328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刘博闻(17019110027)</w:t>
            </w:r>
          </w:p>
          <w:p w14:paraId="70865E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曲嘉轩(17019110074)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1787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任鹏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7013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5C8C78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B01C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01B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9CEC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1B1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基于液晶空间光调制器的涡旋矢量光束产生与特性研究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2B5D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713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杨瀚林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8F7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17050520068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3761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黄建强(17050520022)</w:t>
            </w:r>
          </w:p>
          <w:p w14:paraId="7D660A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赵一铭(17050520003)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F493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汪加洁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78F1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4C9153F7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BA15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A81B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033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7C3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“暴风掠影”——新型绿色机械能电能转换系统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0CCD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FDD3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曾雯雯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5E03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17020140087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887E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梁文涛(17020140040)</w:t>
            </w:r>
          </w:p>
          <w:p w14:paraId="6531CF6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张珂鑫(17020310036)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93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王新怀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A32F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C93466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F13B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3CC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C7B6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7AB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基于aduino的同步模拟机械臂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7B8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334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钱予洋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AB9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18069100102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30DD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李京容(18069100011)</w:t>
            </w:r>
          </w:p>
          <w:p w14:paraId="07A727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史学晋(18069100251)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F981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刘玉明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9DBD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185A1D4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1D1C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AE8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7FB7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6AC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振动膜的张力分布对声波驱动摩擦纳米发电机输出性能的影响研究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5FF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DF5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吴玉豪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CB7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17170120018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45D8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蔡东升(17170120037)</w:t>
            </w:r>
          </w:p>
          <w:p w14:paraId="232436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张梦寒(17170120009)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C98E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顾陇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308E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197D6737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100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D0B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5FB3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226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四声道气体超声波流量计硬件系统的研制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309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348E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010B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17040310086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E3E0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解靓(17040310085)</w:t>
            </w:r>
          </w:p>
          <w:p w14:paraId="051E94E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刘宏毅(17040310049)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3D75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田锦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7C6A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92DE8B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66D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EE44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CF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825C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海螺校招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0C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5325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夏冉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955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17150210013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8A37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宋琨鹏(17020199029)</w:t>
            </w:r>
          </w:p>
          <w:p w14:paraId="0BF4E3D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王利凯(17159110003)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5FC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石莎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876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4D1C63B3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5D0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05F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76B2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6757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基于机器学习的分布式智能灯光节能系统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3FAF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0A9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560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17010188008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2E78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刘卓(17010130030)</w:t>
            </w:r>
          </w:p>
          <w:p w14:paraId="2A597E4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李逸阳(17010199028)</w:t>
            </w:r>
          </w:p>
          <w:p w14:paraId="464E989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梁虎(17010120027)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11C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朱丽娜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D511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4EA7C80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9B88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9A9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D460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356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老年人智能关怀手环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99A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3D3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李周昊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D938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17020188001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28F6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狄子琦(17020199006)</w:t>
            </w:r>
          </w:p>
          <w:p w14:paraId="3DD3E3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吉星宇(17020188035)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9B4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F30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5C49C37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09C3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5B9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0D33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042C" w14:textId="77777777" w:rsidR="00132C1D" w:rsidRPr="000331C7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6"/>
                <w:sz w:val="20"/>
                <w:szCs w:val="20"/>
              </w:rPr>
            </w:pPr>
            <w:r w:rsidRPr="000331C7">
              <w:rPr>
                <w:rFonts w:ascii="宋体" w:hAnsi="宋体" w:hint="eastAsia"/>
                <w:color w:val="000000" w:themeColor="text1"/>
                <w:spacing w:val="-6"/>
                <w:sz w:val="20"/>
                <w:szCs w:val="20"/>
              </w:rPr>
              <w:t>基于卧式CVD应用的非接触步进装置的研发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3F2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C0C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张一博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99C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17140120069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F20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徐泽超(17140120070)</w:t>
            </w:r>
          </w:p>
          <w:p w14:paraId="2C17AD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杨树鑫(17140120066)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1F3E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胡彦飞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6536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467B52C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CCFF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272B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6F33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CD1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基于深度残差神经网络的人脸微表情动态识别以及实时反馈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F631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9675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李家骏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D28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17020520013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986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许德容(17020520007)</w:t>
            </w:r>
          </w:p>
          <w:p w14:paraId="064F9D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王义文(17180110016)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5A83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唐旭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445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24E7DA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38AD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1245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B91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5923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便携式隔墙扫描仪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7A04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D6CA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徐芷君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E5C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17030199003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8AB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梁明威(17069130023)</w:t>
            </w:r>
          </w:p>
          <w:p w14:paraId="448B53C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莫可怡(17010120032)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A46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田阗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EA93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2384B55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6F4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5E44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401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8556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多无人机子母机协同运载投放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1FD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1AAB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何江锋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EE5C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17160210074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1DF1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范回归(17160210070)</w:t>
            </w:r>
          </w:p>
          <w:p w14:paraId="0567EF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李昊洋(17160210015)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4E79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吴宪祥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5AC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5DE942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D284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F716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D6F8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D61D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爱游者说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F6B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8BA7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黎曜宇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561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17020130068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9A31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吴俊宏(16180210034)</w:t>
            </w:r>
          </w:p>
          <w:p w14:paraId="0E03A46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栾恺(18012100055)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773B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吴莉莉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EFA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066E704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6350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DCC8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C0F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79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基于生成式对抗网络的超分辨率重建方法的研究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C0F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814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9688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17040310108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BD56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石寒蕾(17020310076)</w:t>
            </w:r>
          </w:p>
          <w:p w14:paraId="2AA628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张轩(17010140067)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477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程培涛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FC7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D7B5EA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747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22A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37DA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79AC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基于TOA和RSSI定位的移动anchor系统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97F7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CA4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覃朗天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FA24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17010510033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1BF5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彭牧尧(17010510029)</w:t>
            </w:r>
          </w:p>
          <w:p w14:paraId="3916008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薛世鲲(17020199017)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6DC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黄鹏宇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21A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B46C2F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AC49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3EC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CA3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C39B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基于机器学习的IOT设备DDOS防御系统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981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E75B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罗雨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5C30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16180120049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767B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赵家奇(16180110038)</w:t>
            </w:r>
          </w:p>
          <w:p w14:paraId="51339E1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杨浚海(17180120030)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4CFC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466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F2007C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186A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8364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6E15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F8C2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豚鼠图书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00A2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198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刘子昂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466C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17020110052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696D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滕野(17130130290)</w:t>
            </w:r>
          </w:p>
          <w:p w14:paraId="4B7472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宋琨鹏(17020199029)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694A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259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78104B3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81A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65C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7150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FC6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基于FPGA的网络防护技术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DC64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B63D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张赫炎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0DEE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17019110081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3400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王亚雯(17010410032)</w:t>
            </w:r>
          </w:p>
          <w:p w14:paraId="4AFCCBD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杨一凡(17010170048)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31B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潘伟涛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4586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80CA58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2A17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8873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89CB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1718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智能排险移动式机器人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DE9F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937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华虹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A69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16040510042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9F26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韩鑫(16040510057)</w:t>
            </w:r>
          </w:p>
          <w:p w14:paraId="5905216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王文冉(16040510028)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01B8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付小宁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BF3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0BEBF2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6CB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B84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047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39C2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“栖墨小栈”－基于循环经济理念下公益性租书项目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A23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EA8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赵若楠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CDB4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17069140032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5844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陈铭君(17069110006)</w:t>
            </w:r>
          </w:p>
          <w:p w14:paraId="49C105F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陈昕芸(17069110007)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FA58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杜黎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E3E7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AFB38B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750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2721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035C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CB19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基于深度学习的乐谱识别与制作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5EFE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63E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韩玫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EE0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16029110024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76EF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王子(16030188027)</w:t>
            </w:r>
          </w:p>
          <w:p w14:paraId="40D8BA2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华国滨(16030188015)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AE58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53B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B38C6C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B94C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87D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DA9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6E2B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土拨鼠AI音箱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4A4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04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苏良才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9B1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17130110013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826E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王慧(17130110045)</w:t>
            </w:r>
          </w:p>
          <w:p w14:paraId="2FAA8D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张诗雨(17130110106)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8BF3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C9DB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助教</w:t>
            </w:r>
          </w:p>
          <w:p w14:paraId="7A5C1FB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(高校)</w:t>
            </w:r>
          </w:p>
        </w:tc>
      </w:tr>
      <w:tr w:rsidR="00132C1D" w:rsidRPr="00B86464" w14:paraId="238E2DE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FB04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9FB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415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1BE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基于机器学习和多源数据融合的DNA超敏位点预测的算法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6AC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7C3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祝福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AD2D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17079110001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FC8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顾凌志(17079110004)</w:t>
            </w:r>
          </w:p>
          <w:p w14:paraId="51CF2F7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吴潘婧(17070199012)</w:t>
            </w:r>
          </w:p>
          <w:p w14:paraId="145BD39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虞乾浩(17029230070)</w:t>
            </w:r>
          </w:p>
          <w:p w14:paraId="21D079D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何浩然(17029230071)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F9D0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张胜利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7E08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7AD4BE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2F47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705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898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4CB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基于物联网和云计算的爬虫轨道系统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66A3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64FA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王立众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B45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17019110060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6417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王银璇(17019110067)</w:t>
            </w:r>
          </w:p>
          <w:p w14:paraId="5FAA88C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李文哲(17019110026)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D777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段清娟</w:t>
            </w:r>
          </w:p>
          <w:p w14:paraId="32EC9C7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郝亮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A8C3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  <w:p w14:paraId="732118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1D56C67A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513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B1C9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4E3F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B228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基于双目识别的自主避障无人机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9333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DD2F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张新岗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22FD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17040520009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2C94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牛亚群(17019110040)</w:t>
            </w:r>
          </w:p>
          <w:p w14:paraId="08FFED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王天鸿(17040310037)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9531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610F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7A70AAD3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906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9569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C37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EBB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家畜饲料自动投放系统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2AD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39E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薛凯彬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6D91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17020130041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3654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王梓希(17020130044)</w:t>
            </w:r>
          </w:p>
          <w:p w14:paraId="26A2374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张喆荀(17020130069)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F85D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黄丘林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99C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31EB8C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64A7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309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F9A8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78B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窗口――乡村地区青少年平台建设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5F32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E4EB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曹春雨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EFF8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17050110067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D9C3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高源(17180110070)</w:t>
            </w:r>
          </w:p>
          <w:p w14:paraId="5FFF7A7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侯宇豪(17050610030)</w:t>
            </w:r>
          </w:p>
          <w:p w14:paraId="670B25A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宋若雨(17030410002)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0C83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吴鑫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CED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0C0EC39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2A4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6C0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CDE2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929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自愈合压电复合材料传感器的应用研究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BF1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396F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鲁舵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823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17170210023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9D8E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李少轩(17170210004)</w:t>
            </w:r>
          </w:p>
          <w:p w14:paraId="524247B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刘逸凡(17170210012)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5393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吴巍炜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13D7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4420A74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219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62C7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77B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29BC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智能健身动作纠正系统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FD0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E080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刘长喜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7EEA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17030188015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A85C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A33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付少锋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0F8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84A853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F4A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3ABC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1A6B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5A7E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基于软硬件协同的图像识别与处理系统硬件设计与原型实现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61D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80B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张志锰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CF62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17050610014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AF6F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申亚鑫(17140120062)</w:t>
            </w:r>
          </w:p>
          <w:p w14:paraId="2650B3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殷正昊(17050610007)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0C9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李康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5F30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9D205E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5F4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B61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B142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1B154" w14:textId="77777777" w:rsidR="00132C1D" w:rsidRPr="000331C7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6"/>
                <w:sz w:val="20"/>
                <w:szCs w:val="20"/>
              </w:rPr>
            </w:pPr>
            <w:r w:rsidRPr="000331C7">
              <w:rPr>
                <w:rFonts w:ascii="宋体" w:hAnsi="宋体" w:hint="eastAsia"/>
                <w:color w:val="000000" w:themeColor="text1"/>
                <w:spacing w:val="-6"/>
                <w:sz w:val="20"/>
                <w:szCs w:val="20"/>
              </w:rPr>
              <w:t>“违法占用应急车道”无人机自主识别系统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CB92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824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张宏强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F3E7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17010150055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B7B1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张星宇(17020120099)</w:t>
            </w:r>
          </w:p>
          <w:p w14:paraId="0D7E463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薛智浩(17010150049)</w:t>
            </w:r>
          </w:p>
          <w:p w14:paraId="4057DD6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李妍榕(18020300051)</w:t>
            </w:r>
          </w:p>
          <w:p w14:paraId="05D4D4B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白夏颖(17030120056)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046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韩红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A9D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A8EDE3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8D10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79AD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E9E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C935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基于超声图像的肌肉劳损定量分析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E63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EE3D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段晓霞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8202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17150110014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6389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苗媛媛(17150110031)</w:t>
            </w:r>
          </w:p>
          <w:p w14:paraId="334674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王亦帆(17150110030)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6318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梁继民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630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73B52BD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0BF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236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188A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3BA3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渐冻人辅助导航智能轮椅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BCA7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3F6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李行健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745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17020510040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2351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马天植(17020520035)</w:t>
            </w:r>
          </w:p>
          <w:p w14:paraId="7E4C3E0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刘云龙(17020520034)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457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焦李成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2813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0B74240D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FF52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BCFF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66D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A42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倒车引导与车辆预警系统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F04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3294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周磊磊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33F5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16040310077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1CF7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牛豪豪(16040310085)</w:t>
            </w:r>
          </w:p>
          <w:p w14:paraId="26EFC59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任权(16040310008)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B29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张菊香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C42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4BE05A3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7C1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01B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BB18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85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基于生物特征的物联网隐私保护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58F9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2E7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史静文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EC4C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17180110059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07DA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任元帅(17180110055)</w:t>
            </w:r>
          </w:p>
          <w:p w14:paraId="2F307A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逯恒睿(17180110056)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C17B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刘志宏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7B6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FB5047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2898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240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68B0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0D37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基于人物交互检测网络的盲人出行辅助装置研究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CD44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9223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李孝男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2006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16130140379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55AC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张仪(16130140372)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7B64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高海昌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931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5D49F4A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DC1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C5B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EA4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87F9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智能化寻车引导机器人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3507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1ECA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52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17010410030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15F0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胡姚达(17010410012)</w:t>
            </w:r>
          </w:p>
          <w:p w14:paraId="45074D9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张鹏程(17010140064)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836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李晓辉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62F6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2D950F7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FA7C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5867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3798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975F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基于物联网的疫苗冷链物流监测系统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B4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BA5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翟清颖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B8CC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17020120087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9BC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王珂璇(17020120089)</w:t>
            </w:r>
          </w:p>
          <w:p w14:paraId="6D0D29E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宋琨鹏(17020199029)</w:t>
            </w:r>
          </w:p>
          <w:p w14:paraId="2D0DEE6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翟清颖(17020120087)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054D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武福平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2968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4CAE37F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EDCB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515F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90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2DA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基于C2C的校园便捷跑腿服务平台——小明跑腿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C359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01E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孟雨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33D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17069120030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EDF7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胡耀华(17069120012)</w:t>
            </w:r>
          </w:p>
          <w:p w14:paraId="3B5F6B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郝旭(17069120010)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9C76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杨会科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3137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05E7102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5A4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A245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0BB4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D69E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基于无人机的智能景区垃圾清理系统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5D92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98E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汪强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F634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17020710009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0976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陈俊英(1714011065)</w:t>
            </w:r>
          </w:p>
          <w:p w14:paraId="513D008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战林均(17140110026)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9A75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陈为胜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570D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CF5EC4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42B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853B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1290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F50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碳纤维树脂基复合材料模压成型与弯曲性能的研究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0145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A3A2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李双双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4F7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16040110072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A128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刘新梅(16040120040)</w:t>
            </w:r>
          </w:p>
          <w:p w14:paraId="7C3698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余滢(17040110091)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887A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马玉钦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9106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0EA0C5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5F2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788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AB4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743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基于物联网与数据挖掘技术的图书馆辅助学习系统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344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9CA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王泽熙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E789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17030199028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63D3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裴承轩(17030188005)</w:t>
            </w:r>
          </w:p>
          <w:p w14:paraId="72371C1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陈爽(17030199009)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E09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王炳波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8CD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4F54FA8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87D5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D1F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5311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850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基于物联网的环境感知数据区块链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0BF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CB42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82A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17010110053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6599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初金朝(17010110052)</w:t>
            </w:r>
          </w:p>
          <w:p w14:paraId="7368930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史家卓(18010100339)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D803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刘景伟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B62A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7C5796FD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D21E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99E1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29AA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46271" w14:textId="77777777" w:rsidR="00132C1D" w:rsidRPr="000331C7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6"/>
                <w:sz w:val="20"/>
                <w:szCs w:val="20"/>
              </w:rPr>
            </w:pPr>
            <w:r w:rsidRPr="000331C7">
              <w:rPr>
                <w:rFonts w:ascii="宋体" w:hAnsi="宋体" w:hint="eastAsia"/>
                <w:color w:val="000000" w:themeColor="text1"/>
                <w:spacing w:val="-6"/>
                <w:sz w:val="20"/>
                <w:szCs w:val="20"/>
              </w:rPr>
              <w:t>植入式医疗器件可控降解封装结构仿真研究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17E7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D66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1BDC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16140220093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B547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张旭(16140220090)</w:t>
            </w:r>
          </w:p>
          <w:p w14:paraId="691512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胡钰林(16140220057)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B29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5284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540D6397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86E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BE6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5FAE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E7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智能仓储小车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52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77AF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唐铭蔚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6139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16020120028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9DC2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杜巍(16020120029)</w:t>
            </w:r>
          </w:p>
          <w:p w14:paraId="3A8061C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刘翔(16020120027)</w:t>
            </w:r>
          </w:p>
          <w:p w14:paraId="6A34927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何茂林(16020120030)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3EAB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姬红兵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1837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23C2C1F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27F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8D3E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719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738E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全自动巡逻警戒机器人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FC48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410A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张国杰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F3EF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17040610017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060D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崔成(17070110011)</w:t>
            </w:r>
          </w:p>
          <w:p w14:paraId="6D8F74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王浩男(17049210004)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89AF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包军林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D2AE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E8E21D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824D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9BB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55D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DEE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基于神经网络模型的四足动物动画和动作控制研究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AE63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ED6A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练云轩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E66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17030199001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7595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翟恒(17040410053)</w:t>
            </w:r>
          </w:p>
          <w:p w14:paraId="54DB36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邱宇航(17050610002)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7C1A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王凯东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DC29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229470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4E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81E4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F787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E51D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竞赛发布与交流平台设计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82D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82EC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辛毓华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700C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17010120048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68C0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穆柏林(17010530032)</w:t>
            </w:r>
          </w:p>
          <w:p w14:paraId="4D16639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汪芳倩(17140120042)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7BE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冯磊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2462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5E2C08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634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945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C20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4E1B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功放电路的设计与腔体以及材质对声音的影响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42DC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E092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李一楠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13A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17080310013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4FF2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黄乐翔(1808010017)</w:t>
            </w:r>
          </w:p>
          <w:p w14:paraId="0CCE04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吴凡(1805060013)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D6F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张静斐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992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4755EE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1027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7652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009D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66F4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基于电磁超表面的可调谐极化转换器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8898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1E9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冯琦琦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1D03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17020610033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E133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孟嵩浩(17020120017)</w:t>
            </w:r>
          </w:p>
          <w:p w14:paraId="06631BA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李淼(17020140043)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8181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李龙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085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1605735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70F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4A91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7B67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ED3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随机离散介质中太赫兹波的传播与散射特性研究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F8B7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6AF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1FA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17050610026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E03B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史怡雯(17010530025)</w:t>
            </w:r>
          </w:p>
          <w:p w14:paraId="41A280F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姜婷(17010530014)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6D2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C3AB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0A6696A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C4C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4C1C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B1E6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A1BD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基于生物电信号的聋哑人无线无障碍沟通技术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B4A2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40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F73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17050310056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F70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李若琳(17050310020)</w:t>
            </w:r>
          </w:p>
          <w:p w14:paraId="7A768C5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谢文茜(17050310014)</w:t>
            </w:r>
          </w:p>
          <w:p w14:paraId="30F368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赵新鹏(17040120043)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4C61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秦翰林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02E2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58CEBD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E8F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CFD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67D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A798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基于红外与超声波技术蓝牙无线技术的智能行李箱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43E0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B74A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任一鸣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7A8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18069100204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7652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刘杰旋(18020300066)</w:t>
            </w:r>
          </w:p>
          <w:p w14:paraId="3620950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王亮(18070100049)</w:t>
            </w:r>
          </w:p>
          <w:p w14:paraId="1B033F0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陈景轩(18020100104)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5126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王林雪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002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07022AC3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FAB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09A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38D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E69A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基于Android的智能仓库管理软件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7F53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859F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张义斌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017A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17010160063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8EB2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武亚杰(17010199049)</w:t>
            </w:r>
          </w:p>
          <w:p w14:paraId="24018CC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钱泽丰(17019360033)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1CFA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宫丰奎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850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0AA0513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F21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3E1F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180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AD7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蒲城精准农业信息化管理与数据分析平台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D376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35FC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王禹淙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D5A5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17030130052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F6C4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张婧媛(17030199010)</w:t>
            </w:r>
          </w:p>
          <w:p w14:paraId="5C5AEF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戴晨祺(17030130069)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F7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A378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工程师</w:t>
            </w:r>
          </w:p>
        </w:tc>
      </w:tr>
      <w:tr w:rsidR="00132C1D" w:rsidRPr="00B86464" w14:paraId="37A8C3BD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78B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F2B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7C6F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9221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对抗网络下多智能体系统的能控性研究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E7C5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4EC3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71F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16069110086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5EE1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赖鑫(17040310075)</w:t>
            </w:r>
          </w:p>
          <w:p w14:paraId="6E4B801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张伊宁(16069110091)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E7B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关永强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41C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82585E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9F4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4F1D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D96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2C3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对铂钴等金属催化剂的氧还原反应催化性能和机理的研究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C5C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95B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张栢胜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2BFE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17170110023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9D0B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李仕明(17170110010)</w:t>
            </w:r>
          </w:p>
          <w:p w14:paraId="206A0DB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李扬(17170110033)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D3FF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C6ED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2108432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A7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0C6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C182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8738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新型非编码RNA作为肺鳞癌肿瘤标志物的筛选与鉴定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5D61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22EF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刘炜靖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02C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17150210019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E2C0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李文静(17150210002)</w:t>
            </w:r>
          </w:p>
          <w:p w14:paraId="7CBCCD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刘睿知(17050510059)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C25D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宁蓬勃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4652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A45D710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446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938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00F9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3B9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计算机视觉与深度学习交叉应用下的繁体字转化软件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F75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D820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吴宇航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1B80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17050120075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CF56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张家祥(17050120071)</w:t>
            </w:r>
          </w:p>
          <w:p w14:paraId="2E60222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周涛(17050120093)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03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陈静玉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443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64672FF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83AA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F219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765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4B2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基于移动互联网的博物馆教育APP开发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8478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DCC8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呼雪琦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B5A7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17019110016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951E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李颖楠(17070110086)</w:t>
            </w:r>
          </w:p>
          <w:p w14:paraId="4867F5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李茹(17030130065)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81B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董勇英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B63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50A96C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34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6B40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5212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66A6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面向中文辩论的知识采集与论点生成技术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CCD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5EF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胡焙哲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4C1C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17130130289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A0B3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武冠群(16130188021)</w:t>
            </w:r>
          </w:p>
          <w:p w14:paraId="000C16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闻宇星(17180110072)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601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宋胜利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D87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254A0C6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6A1F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1370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8285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F3D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基于多模式深度学习模型的癫痫病早预测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F2EE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6692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王冠绪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E007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17020199030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F7F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赵敬涛(17040310079)</w:t>
            </w:r>
          </w:p>
          <w:p w14:paraId="1D49F96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孙浩文(17020199031)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0C39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邓成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D8C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10561FC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B8CA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F174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D56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B7807" w14:textId="77777777" w:rsidR="00132C1D" w:rsidRPr="000331C7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6"/>
                <w:sz w:val="20"/>
                <w:szCs w:val="20"/>
              </w:rPr>
            </w:pPr>
            <w:r w:rsidRPr="000331C7">
              <w:rPr>
                <w:rFonts w:ascii="宋体" w:hAnsi="宋体" w:hint="eastAsia"/>
                <w:color w:val="000000" w:themeColor="text1"/>
                <w:spacing w:val="-6"/>
                <w:sz w:val="20"/>
                <w:szCs w:val="20"/>
              </w:rPr>
              <w:t>面向尿失禁行为智能检测与应用系统的研发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8AB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67A4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楚昊宁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D888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17160210040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B664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张子扬(17160210019)</w:t>
            </w:r>
          </w:p>
          <w:p w14:paraId="62BEA2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李炳旭(17160210007)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9895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程鹏飞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69EC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D4AAC5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D9C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92BA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D2B2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DE79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基于GPS和雷达图像深度学习的物体识别与避障导盲系统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B477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109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江文杰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D183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17140210101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63B0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李佳佳(17020110088)</w:t>
            </w:r>
          </w:p>
          <w:p w14:paraId="3422BDC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刘翰文(16020120001)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847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B280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7252D25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1863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410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586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FED0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云环境下的相似数据安全去重系统设计与实现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4360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A5FC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张怡凡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8FA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17180110079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2F7A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刘心梦(17180110044)</w:t>
            </w:r>
          </w:p>
          <w:p w14:paraId="1574B33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尹泽鑫(17030110074)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C192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姜涛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CD0C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6B6B68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D12B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434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BFEC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9250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基于声呐MIMO的大容量水下通信系统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F55F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2A4D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王佳奇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A0B4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17010150037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0119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黄义茜(17010520015)</w:t>
            </w:r>
          </w:p>
          <w:p w14:paraId="338FA3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秦昊(18010188010)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D50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程文驰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E0D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4D9D00D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4E0F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8072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3FD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B5C6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基于Arduino的智能药房机器人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440F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D3F5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郭佳愉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4A18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17020150103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5DAE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覃思捷(17020310075)</w:t>
            </w:r>
          </w:p>
          <w:p w14:paraId="5BDCFE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成杰(17020150054)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33CC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杨熙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FFA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2FE8A0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1D3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8954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3BDE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8289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基于表情识别的音乐游戏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307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289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刘鑫源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ACFD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17030188014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3C4F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周垚辰(17030130075)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8267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袁细国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8DBA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75035AF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10C0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71C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A5C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ACA9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基于拉曼光谱的食品包装安全检测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B21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172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王泽玉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F719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16050610026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6167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石添鑫(16050310012)</w:t>
            </w:r>
          </w:p>
          <w:p w14:paraId="124772F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王纯(16140210079)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27B5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林珂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2C4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35C277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52D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1CEF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E7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5BA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双机械臂危险场景机器人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22C7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014E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卫金鑫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F266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16040510048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03B1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宫千超(16040410011)</w:t>
            </w:r>
          </w:p>
          <w:p w14:paraId="1F98CC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张新宇(17040520011)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E46E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李希文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3CC2A" w14:textId="77777777" w:rsidR="00132C1D" w:rsidRPr="00791A69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14"/>
                <w:sz w:val="20"/>
                <w:szCs w:val="20"/>
              </w:rPr>
            </w:pPr>
            <w:r w:rsidRPr="00791A69">
              <w:rPr>
                <w:rFonts w:ascii="宋体" w:hAnsi="宋体" w:hint="eastAsia"/>
                <w:color w:val="000000" w:themeColor="text1"/>
                <w:spacing w:val="-14"/>
                <w:sz w:val="20"/>
                <w:szCs w:val="20"/>
              </w:rPr>
              <w:t>高级工程师</w:t>
            </w:r>
          </w:p>
        </w:tc>
      </w:tr>
      <w:tr w:rsidR="00132C1D" w:rsidRPr="00B86464" w14:paraId="2995E54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319F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8A7E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DE3B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6CB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农业用菌种培养室监测系统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F2E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D2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侯云帆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D8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18010500001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47D0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侯云帆(18010500001)</w:t>
            </w:r>
          </w:p>
          <w:p w14:paraId="11CD511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阮璐瑶(17020610035)</w:t>
            </w:r>
          </w:p>
          <w:p w14:paraId="0CAD514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伍煜杰(17050120095)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4BE4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吴伟华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58D2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D2C0C8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94D7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D16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BC7F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BDA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基于深度强化学习的Yarn资源智能调度算法研究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253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0EF8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董谨豪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205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16130188011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0681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郑守健(16130120157)</w:t>
            </w:r>
          </w:p>
          <w:p w14:paraId="63459C7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施宇翔(16130188028)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0228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鲍亮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54D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0220D2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A955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0F7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F85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D8E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基于Tensorflow的人脸微表情识别研究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AD27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8C27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林文灿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8777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16070110002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CDBB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徐涛(16070199002)</w:t>
            </w:r>
          </w:p>
          <w:p w14:paraId="3565C52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齐晓宇(16070310023)</w:t>
            </w:r>
          </w:p>
          <w:p w14:paraId="1C48987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汤国频(16130110038)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E1BB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冯象初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B344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0C0C9AFA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F0D7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59EC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9D3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2E5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基于深度学习的家养绿植病虫害识别app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8CD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D529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薄岩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75A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17140210077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4524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牛镜淇(16040520048)</w:t>
            </w:r>
          </w:p>
          <w:p w14:paraId="2AB550C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郑力南(17050110059)</w:t>
            </w:r>
          </w:p>
          <w:p w14:paraId="08E893C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张琦(17130110044)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8DBB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孟繁杰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26A8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74A2EE1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220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845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BB0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EF2C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反无人机入侵声探测预警系统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3CD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C284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郑伟哲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1DE4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17020150040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9CD6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苏一伟(17010120037)</w:t>
            </w:r>
          </w:p>
          <w:p w14:paraId="2C6A6A7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荣滨(17140110012)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36D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韦娟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5693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87F419D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523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201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FBB7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6EF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基于深度学习的智能无人机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2D80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786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马致远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428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18050300032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A0A2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张抒语(18200100158)</w:t>
            </w:r>
          </w:p>
          <w:p w14:paraId="5B64840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张新茹(18050300036)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A2F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卢芳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D20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实验师</w:t>
            </w:r>
          </w:p>
        </w:tc>
      </w:tr>
      <w:tr w:rsidR="00132C1D" w:rsidRPr="00B86464" w14:paraId="08EA41F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4F5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B99C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6695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3FB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手势识别app设计与开发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3859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989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武文瀚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B168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17170110022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C275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赵子懿(17019110091)</w:t>
            </w:r>
          </w:p>
          <w:p w14:paraId="060E01E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刘卓(17010130030)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CF2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刘向增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6FA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2B4D9D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1792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1672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FB7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2BC9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低温共烧PNN-PHT压电陶瓷的研究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A21E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2AE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秦毅然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E5D9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17170120034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873F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白鑫跃(17170120033)</w:t>
            </w:r>
          </w:p>
          <w:p w14:paraId="7E36BBD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王震(17140110063)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084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闫养希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5EB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DFAB33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4EA7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2976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7975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6030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基于虚拟现实的生理解剖教学平台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E16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BB8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牟晓程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E8D3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16150210017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CD84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冯煜恒(17020110058)</w:t>
            </w:r>
          </w:p>
          <w:p w14:paraId="7A32702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刘志甫(17010120029)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4E61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朱守平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B4E6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5A850597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D00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B5E1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609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DB5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基于隐私保护的电子快递单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A03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D1F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熊婧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8AF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17180288030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E48A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朱雨恒(17180288019)</w:t>
            </w:r>
          </w:p>
          <w:p w14:paraId="3467068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缪涵(16030110048)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1BE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朱辉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56E4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0C88EF0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463A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093F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8C2A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006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自助皮肤病诊断系统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7EF1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C79D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黄奕洋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BB6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17020510046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F74D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郑开民(17020510047)</w:t>
            </w:r>
          </w:p>
          <w:p w14:paraId="3251FCE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李小彤(17030140077)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0D90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王蓉芳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1CB1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4CECD40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67F7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4BA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9B7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1D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智能安防机器人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42F5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9D6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郑天航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042A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17040110080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A3EA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张中豪(17150210014)</w:t>
            </w:r>
          </w:p>
          <w:p w14:paraId="0553B1F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涂钰杰(17010520037)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01EC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张弘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8EF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9919F8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5052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2F75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7A68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CBF1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基于RFID的车辆定位系统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CCAB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9F98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7174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17010530009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4A0B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张华谦(17010530041)</w:t>
            </w:r>
          </w:p>
          <w:p w14:paraId="78E730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吕建霖(17010530023)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FABA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84F9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40EB13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2ECA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E2D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2DF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2500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个人虚拟局域网解决方案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531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039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俞阳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F77E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17030188025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6DAE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俞阳(17030188025)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822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宋建锋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9723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70A8B2E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18F0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7F5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4A0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2A5D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自由行——基于自行车轴承变速器开发的新型自行车发电装置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1C0E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1A7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2D77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17069110033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602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徐浩(17140110023)</w:t>
            </w:r>
          </w:p>
          <w:p w14:paraId="7294741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王乐(17050110028)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5B9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马续补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ACA8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546F6EA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4063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E10D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7F04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A93A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STAR智能循迹平面绘画机器人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FA47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657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张艺如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3FE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17010110059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DFCC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钟子彦(17010530046)</w:t>
            </w:r>
          </w:p>
          <w:p w14:paraId="4BF706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崔恒鑫(17010530005)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AF73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刘宇鹏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C23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0B9F587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4684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A92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27DC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021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效率课堂小助手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0350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F8FF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魏小杰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377B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17040510008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5422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刘明鑫(17040510007)</w:t>
            </w:r>
          </w:p>
          <w:p w14:paraId="6168EB9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韩鑫(16040510057)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252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孙璐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03C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60ED1FC7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09F2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736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A311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A24C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图像识别机械臂实验助手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2F0C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C5C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陈弘量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9590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18160200039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864B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姚子鸣(18160200028)</w:t>
            </w:r>
          </w:p>
          <w:p w14:paraId="4E4C82C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王琼演(18160200010)</w:t>
            </w:r>
          </w:p>
          <w:p w14:paraId="6842761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程超(18160200075)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85F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王海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7EF8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0F92CFD0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8FA4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709C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E0A4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D25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基于深度学习的智能盲人眼镜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3917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F408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苏嘉琪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BE5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17020140097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02AD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王懿婧(17020510057)</w:t>
            </w:r>
          </w:p>
          <w:p w14:paraId="7B68A6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高子涵(17020710020)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A2D4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郭雨薇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86EE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1C2581E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B0D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C02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F84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C8A3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智能家居控制系统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01A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21A9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董志成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322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16050188031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C3D9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赵莹(16050188006)</w:t>
            </w:r>
          </w:p>
          <w:p w14:paraId="4734625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李振诚(16030120075)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C6C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4C77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3822F40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5CBB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61A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E2D9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6F56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基于深度学习的安全漏洞智能挖掘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085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CEC0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王锐鸿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7E47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17069130042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4A93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刘祎明(17180288020)</w:t>
            </w:r>
          </w:p>
          <w:p w14:paraId="228C396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张玉玲(17050610035)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24A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张玉清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E320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6AD5AB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B9BF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C2EC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B31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B8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基于物联网的智慧停车系统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C5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8615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王炜杰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79A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17019110061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9E6F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王皓正(17019110057)</w:t>
            </w:r>
          </w:p>
          <w:p w14:paraId="3A6E6FC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李浩然(17019110021)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28A8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吴宪云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9D64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63A1B89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D4BD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31D2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2DE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FF26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基于电磁超材料的天线波束指向控制系统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4645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B2E0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卢敬正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1D87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16020130058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A858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张欢(16020199056)</w:t>
            </w:r>
          </w:p>
          <w:p w14:paraId="46326C2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宋子璇(16020199060)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B1C3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5FE8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F62303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339E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0EA2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373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432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“多层停车场”式智能冰箱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E272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000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邓龙江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164A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17040120026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F27C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毛科添(17049210002)</w:t>
            </w:r>
          </w:p>
          <w:p w14:paraId="3EF586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谢宏宇(17040120028)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74F7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常建涛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0D96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224939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FC2D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248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5C83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E4DA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基于双目立体视觉的零件分拣系统设计与应用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4F2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6D16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陈佳熙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B95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17030110060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A48C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刘婷婷(17040510067)</w:t>
            </w:r>
          </w:p>
          <w:p w14:paraId="45D7750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何琛琪(17050120015)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0785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李龙海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648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9B79B7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F69B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670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AEB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033F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基于机器视觉的智能监测导盲眼镜的设计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687A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4A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杨金淮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0E2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17140120080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7E15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席宇翔(17140199005)</w:t>
            </w:r>
          </w:p>
          <w:p w14:paraId="4E9CE09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杨洁理(17140110073)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0986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张弘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2C2C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57ED80AA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42D7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258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427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A722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基于Android与ios平台的汉语交流检索软件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AEBD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23A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田晓萌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F71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16080310006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46A1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孙雨(16020510006)</w:t>
            </w:r>
          </w:p>
          <w:p w14:paraId="5FC7B41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林国漩(16160210008)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4191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许勇强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264B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037337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DD39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B66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EA50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CE5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水体垃圾智能清扫机器人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09D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B35A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曹思齐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6023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17010199002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EBFF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王秀程(17010199045)</w:t>
            </w:r>
          </w:p>
          <w:p w14:paraId="61D6EF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董开明(17010199011)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47E6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14F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74CBF0DA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E2D6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FB13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E4FB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402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基于卷积神经网络的拍图识景研究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E1A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EEA8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温晨欣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DE3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17020110093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58F8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郑慧明(17130188004)</w:t>
            </w:r>
          </w:p>
          <w:p w14:paraId="6000A8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童梓恒(17019110054)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F64C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何立火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AC81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34C45FD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3BFC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FF99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73C0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76D8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纳米金属有机骨架诊疗一体化探针的制备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2A83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C38B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崔一帆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7E20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17170210019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6E69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梁清铨(17170210009)</w:t>
            </w:r>
          </w:p>
          <w:p w14:paraId="6529ADD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李伟杰(17170210033)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EC96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王咏梅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0518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21C039A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E878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376D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282D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2A4E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便携式拉曼光谱成像仪设计与实现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C5B1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ED41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闫胚娆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BA80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17150110008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9484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占自银(17150110024)</w:t>
            </w:r>
          </w:p>
          <w:p w14:paraId="6FF635F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杨上(17150110002)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20A3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陈雪利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EE1F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749B283D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0322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0D96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06EE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C4A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锂离子电池充电器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D00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5B24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慈然然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645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17020510065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EB66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刁伟豪(17040110074)</w:t>
            </w:r>
          </w:p>
          <w:p w14:paraId="2868762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赵小涵(17180120038)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A26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李甫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3A9F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078AD62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3940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207A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BDC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D232B" w14:textId="77777777" w:rsidR="00132C1D" w:rsidRPr="000331C7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6"/>
                <w:sz w:val="20"/>
                <w:szCs w:val="20"/>
              </w:rPr>
            </w:pPr>
            <w:r w:rsidRPr="000331C7">
              <w:rPr>
                <w:rFonts w:ascii="宋体" w:hAnsi="宋体" w:hint="eastAsia"/>
                <w:color w:val="000000" w:themeColor="text1"/>
                <w:spacing w:val="-6"/>
                <w:sz w:val="20"/>
                <w:szCs w:val="20"/>
              </w:rPr>
              <w:t>链之恋——基于区块链技术的情侣社交软件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B10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E17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张一鸣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0D85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17030140107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73F3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滕野(17130130290)</w:t>
            </w:r>
          </w:p>
          <w:p w14:paraId="77C2009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黎曜宇(17020130068)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E981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DC3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242AEC4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705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78C8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6C2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DAF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一种便携式探测针孔摄像头及ip定位设备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4141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4424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杨佳欣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04C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17040120086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0E43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冯天龙(17069150007)</w:t>
            </w:r>
          </w:p>
          <w:p w14:paraId="6F20CE8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李俊辰(16010199043)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0E19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陈健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C67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709C981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70DB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6595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D03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E54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目标偏振散射特性的研究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D8BB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620D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56E8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17050520045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F10C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吴文明(17050510027)</w:t>
            </w:r>
          </w:p>
          <w:p w14:paraId="1992C4C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常晓佳(17050510025)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412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李艳辉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5F3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0D583B86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3B48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lastRenderedPageBreak/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15B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1B9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DA68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深度学习图像识别程序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A39B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630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沈晨阳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9F4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18069100132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FBA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胡彦杰(18069100227)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A19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温浩宇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5FC9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542E037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031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AD58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F4C0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47F3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新型车锁研究与物联网式校园单车租用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200B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1E6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冷奕泓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12F1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18010100109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7B91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李沛游(18050400005)</w:t>
            </w:r>
          </w:p>
          <w:p w14:paraId="5E34118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管舒畅(18029100022)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2D8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万波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9960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8AC338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762B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2DD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FDFF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0BD1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基于脑电波检测的智能防晕仪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2B61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0FDB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陈凤冰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2CA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17140220055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3C32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王孟坤(17050520025)</w:t>
            </w:r>
          </w:p>
          <w:p w14:paraId="45D23A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牛亦刘(17140220065)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1CB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韩本光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1DE5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1E41CB0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1C68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9953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D27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4FA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基于物联网的智能防盗监控系统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19B0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643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郑力南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CD09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17050110059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A511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陈怡冰(17019110003)</w:t>
            </w:r>
          </w:p>
          <w:p w14:paraId="34F600A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高佳璇(17019110011)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4C97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17AD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C1F2358" w14:textId="77777777" w:rsidTr="00CE4B54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634B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034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5A5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1D58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基于电磁感应与微波的无线充电器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A76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9F57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文超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9E68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17040520024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D101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王廉城(17040520025)</w:t>
            </w:r>
          </w:p>
          <w:p w14:paraId="501F67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朱睿宇(17040520043)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3FA8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董绍锋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3CC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5F7A6F9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BBA8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F21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E03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C66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基于行为识别的空巢老人遇险警报系统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955B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984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蒋欣哲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CFF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16020188019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221D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朱敬阳(17020188038)</w:t>
            </w:r>
          </w:p>
          <w:p w14:paraId="362947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刘毅成(16020188001)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C49D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董伟生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8A83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4AE815F3" w14:textId="77777777" w:rsidTr="00CE4B54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8E33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218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92C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B7E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全平台旅游分享服务社区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ECD8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0C8A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冯雪阳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EA97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17180288003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87BF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孙炜(17180210015)</w:t>
            </w:r>
          </w:p>
          <w:p w14:paraId="70B9B4D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朱德(17180210019)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B4F6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宁万涛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3192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60B55E6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FA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FDBC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05F8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CA06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基于FPGA的AI加速系统设计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215F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06A7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张信航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F5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17010530044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E786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金吴帅(17020150047)</w:t>
            </w:r>
          </w:p>
          <w:p w14:paraId="3AAE604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孙梦杰(16030110054)</w:t>
            </w:r>
          </w:p>
          <w:p w14:paraId="4EAFB7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高鹏然(17010120014)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3001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顾华玺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80D5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44D5DC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A44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E734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A76C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BFC1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基于北斗导航系统控制的智能巡航小车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3275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83F4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002A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17160110020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3662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翟羽彤(17160210010)</w:t>
            </w:r>
          </w:p>
          <w:p w14:paraId="3B331F6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董思思(17160210008)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819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157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085CB5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2D3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AC29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956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9BE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无人机FPV载重侦查投放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FA19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创新训练项目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5C72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景微妙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746E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17160210002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86E2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殷娇(16020140091)</w:t>
            </w:r>
          </w:p>
          <w:p w14:paraId="26B5A9C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蔡雨铭(17029240094)</w:t>
            </w:r>
          </w:p>
          <w:p w14:paraId="223EFD3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石泽康(17160210068)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4796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寇勇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313A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025D479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6314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E445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201910701001X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1AB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C65B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基于深度学习的自闭症早期筛查系统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7547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FD5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张珂鑫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66C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17020310036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A6C1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马克(17180288013)</w:t>
            </w:r>
          </w:p>
          <w:p w14:paraId="2F72583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马彦彪(16020520003)</w:t>
            </w:r>
          </w:p>
          <w:p w14:paraId="50AE50D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曾雯雯(17020140087)</w:t>
            </w:r>
          </w:p>
          <w:p w14:paraId="4A5FA69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何昆岭(17180288022)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7A77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钟桦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005D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31ADF3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FA1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2EA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201910701014X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991A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5452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乐构——儿童科普公益教育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9C2D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40F9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5EB4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17150110003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F756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胡岩(17150110025)</w:t>
            </w:r>
          </w:p>
          <w:p w14:paraId="0C16F6B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周秋园(18150100014)</w:t>
            </w:r>
          </w:p>
          <w:p w14:paraId="680464B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尤家瑜(18150200015)</w:t>
            </w:r>
          </w:p>
          <w:p w14:paraId="0B9963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商文磊(18150200029)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552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胡波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A09E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286215BA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274A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240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201910701019X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098A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D74D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“海鲸小红花”大学生公益资助服务平台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765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05E3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张佳裕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3FF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17069120052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E156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孙瑞环(17069150023)</w:t>
            </w:r>
          </w:p>
          <w:p w14:paraId="41091A1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郭珂杅(16010510019)</w:t>
            </w:r>
          </w:p>
          <w:p w14:paraId="153ACB3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庞经纬(17069140015)</w:t>
            </w:r>
          </w:p>
          <w:p w14:paraId="0B937F5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张琦(17130110044)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C51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黄丽娟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E85D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E496CF5" w14:textId="77777777" w:rsidTr="00CE4B54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83B1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FB5E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201910701021X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1280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912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校园小助手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6B52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185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张中秋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46BF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17020110007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DA53D" w14:textId="77777777" w:rsidR="00132C1D" w:rsidRDefault="00132C1D" w:rsidP="00CE4B54">
            <w:pPr>
              <w:spacing w:line="20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郭容华(16020310101)</w:t>
            </w:r>
          </w:p>
          <w:p w14:paraId="5F48E0D6" w14:textId="77777777" w:rsidR="00132C1D" w:rsidRDefault="00132C1D" w:rsidP="00CE4B54">
            <w:pPr>
              <w:spacing w:line="20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杨博阳(15020181002)</w:t>
            </w:r>
          </w:p>
          <w:p w14:paraId="09E65D1E" w14:textId="77777777" w:rsidR="00132C1D" w:rsidRPr="00B86464" w:rsidRDefault="00132C1D" w:rsidP="00CE4B54">
            <w:pPr>
              <w:spacing w:line="20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陈怀郁(17140288009)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F068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李翠芸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AB0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523C728" w14:textId="77777777" w:rsidTr="00CE4B54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5D2B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0820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201910701023X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A1DF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B6BA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基于LBS与GPS的线上线下结合的社交娱乐平台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D11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19B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黄俊明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0F5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17050110002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DBD04" w14:textId="77777777" w:rsidR="00132C1D" w:rsidRDefault="00132C1D" w:rsidP="00CE4B54">
            <w:pPr>
              <w:spacing w:line="20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黎曜宇(17020130068)</w:t>
            </w:r>
          </w:p>
          <w:p w14:paraId="73192CB3" w14:textId="77777777" w:rsidR="00132C1D" w:rsidRDefault="00132C1D" w:rsidP="00CE4B54">
            <w:pPr>
              <w:spacing w:line="20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招丽莹(18130500207)</w:t>
            </w:r>
          </w:p>
          <w:p w14:paraId="27D4BE99" w14:textId="77777777" w:rsidR="00132C1D" w:rsidRDefault="00132C1D" w:rsidP="00CE4B54">
            <w:pPr>
              <w:spacing w:line="20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叶汉翔(18130500186)</w:t>
            </w:r>
          </w:p>
          <w:p w14:paraId="27A0B8E4" w14:textId="77777777" w:rsidR="00132C1D" w:rsidRPr="00B86464" w:rsidRDefault="00132C1D" w:rsidP="00CE4B54">
            <w:pPr>
              <w:spacing w:line="20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张佳欣(17130140345)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1DD5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邵晓鹏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53CA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B9CB65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BF4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9ECA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201910701024X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7A5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F42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校园吉祥物Geek小将的多元化品牌发展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14EF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02E6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韩凌志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08B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16010510008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5AE7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刘翔(17069120020)</w:t>
            </w:r>
          </w:p>
          <w:p w14:paraId="4532345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毛璐(17010170028)</w:t>
            </w:r>
          </w:p>
          <w:p w14:paraId="320DC64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张一博(17140120069)</w:t>
            </w:r>
          </w:p>
          <w:p w14:paraId="557CED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屈凌浩(17019110044)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0B6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傅超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AF8E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0FF33AE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D5AA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B10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201910701026X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237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75CB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享骑公益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C11E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77A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许翔核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D81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17080310014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8051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兰语博(17050120096)</w:t>
            </w:r>
          </w:p>
          <w:p w14:paraId="64D7B09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高雪莲(17080210004)</w:t>
            </w:r>
          </w:p>
          <w:p w14:paraId="419FB43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李垠赫(17040510014)</w:t>
            </w:r>
          </w:p>
          <w:p w14:paraId="26D2079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崔艺玮(17080210003)</w:t>
            </w:r>
          </w:p>
          <w:p w14:paraId="6278E7C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何丽君(17180110105)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03CD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穆宏浪</w:t>
            </w:r>
          </w:p>
          <w:p w14:paraId="2E0B00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管超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CE2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讲师无</w:t>
            </w:r>
          </w:p>
        </w:tc>
      </w:tr>
      <w:tr w:rsidR="00132C1D" w:rsidRPr="00B86464" w14:paraId="05C22AF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89FE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AC91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201910701031X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15A5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3789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“睦邻”社区短租平台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E9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1087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刘浩钊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EA59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18069100151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4061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宋雷雷(18069100152)</w:t>
            </w:r>
          </w:p>
          <w:p w14:paraId="163BB2C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刘煜龙(18069100231)</w:t>
            </w:r>
          </w:p>
          <w:p w14:paraId="0B47064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万思远(18069100153)</w:t>
            </w:r>
          </w:p>
          <w:p w14:paraId="3EC917F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杨谕东(18069100026)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9BC8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秦春秀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206F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5A3F74B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71B8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7BCB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201910701039X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ECA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7FE8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校园一站式服务平台——校园导图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B64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D4A3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史孟鑫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535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17020110056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5588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刘婕妤(17040520068)</w:t>
            </w:r>
          </w:p>
          <w:p w14:paraId="1442562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张曼怡(17030188004)</w:t>
            </w:r>
          </w:p>
          <w:p w14:paraId="4FF04D4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张昕雨(16020610036)</w:t>
            </w:r>
          </w:p>
          <w:p w14:paraId="50D20D6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马英豪(17130110014)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872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李隐峰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6881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0CBCA960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E016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798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201910701055X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B74D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DF7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D-W户外平台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F218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67E4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高志勇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841A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17050110074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AF93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何荣广(17050110064)</w:t>
            </w:r>
          </w:p>
          <w:p w14:paraId="73A65A4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孙宇鑫(17050110093)</w:t>
            </w:r>
          </w:p>
          <w:p w14:paraId="4FE2970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韩洋(17050120089)</w:t>
            </w:r>
          </w:p>
          <w:p w14:paraId="42C8F92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周旭山(17050310064)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A3E0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田宪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B7B7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663EC7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A883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967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201910701058X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FD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3D73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利农宝——蒲城精准扶贫之智慧农牧辅助系统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ECA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333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陈黄威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54E9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17020188006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5408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王晗宇(18020100151)</w:t>
            </w:r>
          </w:p>
          <w:p w14:paraId="1E1AAD4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王焕(17020188017)</w:t>
            </w:r>
          </w:p>
          <w:p w14:paraId="0075616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徐俊伟(17020188033)</w:t>
            </w:r>
          </w:p>
          <w:p w14:paraId="32261DC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王天奕(17020188023)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257E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4209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1D115138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4863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E1A7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201910701062X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08D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E513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水果电商平台的建立以及运营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E2D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0F41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任宏鑫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1A4B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17040510053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8284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谢萧雅(17049110006)</w:t>
            </w:r>
          </w:p>
          <w:p w14:paraId="158E80B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李佳(17040120084)</w:t>
            </w:r>
          </w:p>
          <w:p w14:paraId="16EDB5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胡月(17130120151)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72D6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柴建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6A4E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613A5B09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58B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C72D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201910701069X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E72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5D5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“公孙”网络辩论平台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E960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E5D1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孙博远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701D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17130120188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D986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孙燮阳(17130120193)</w:t>
            </w:r>
          </w:p>
          <w:p w14:paraId="696D5DD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胡可涵(17020510061)</w:t>
            </w:r>
          </w:p>
          <w:p w14:paraId="23B615F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郝帅红(17030140066)</w:t>
            </w:r>
          </w:p>
          <w:p w14:paraId="1B7661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姜展鹏(17160210035)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E10B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李瑞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4721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6B7267E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351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83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201910701082X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C18A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AFF4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红豆创意手作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1537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BC6E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欧彤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B9C6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17050110071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C3C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方冕(17020150032)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B9AE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张会新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1B10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0933E578" w14:textId="77777777" w:rsidTr="00CE4B54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A33B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E989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201910701084X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FEF8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4193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有趣app——大学生的线上兴趣部落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8BF7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5A8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景琪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C43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16130120104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1488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赵善吉(16130120129)</w:t>
            </w:r>
          </w:p>
          <w:p w14:paraId="3D47C94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陈志强(16180210039)</w:t>
            </w:r>
          </w:p>
          <w:p w14:paraId="0601235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段欣荣(16130120102)</w:t>
            </w:r>
          </w:p>
          <w:p w14:paraId="74B4F70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陈敏(16130120118)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5932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杜军朝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AD6E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0204372E" w14:textId="77777777" w:rsidTr="00CE4B54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6D5E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80CC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201910701087X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FA03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19B9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西电竞赛平台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AF29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9FCC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申奥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40BC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17140120040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5B4A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徐雷(17140120037)</w:t>
            </w:r>
          </w:p>
          <w:p w14:paraId="60913EB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郑洋(17140120031)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EF11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马佩军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371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24D84744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597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181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201910701111X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3B3A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0D09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基于O2O模式的同城兼职小程序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FC59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B1DC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卢颖娟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2F7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17050510033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EDAC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万彤彤(17030140065)</w:t>
            </w:r>
          </w:p>
          <w:p w14:paraId="68EBD24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郝帅红(17030140066)</w:t>
            </w:r>
          </w:p>
          <w:p w14:paraId="39EF647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延子钋(17050510057)</w:t>
            </w:r>
          </w:p>
          <w:p w14:paraId="2FEDB4D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热依汗·艾比力哈依尔(17030140064)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FA23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张睿挺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F6A2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60ECE7F1" w14:textId="77777777" w:rsidTr="00CE4B54">
        <w:trPr>
          <w:trHeight w:val="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C1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92A5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201910701117X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A53C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BC8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“高才生”校园一站式服务平台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D9D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70E0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刘明睿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1F90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17180288010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AB31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熊帅(17180110094)</w:t>
            </w:r>
          </w:p>
          <w:p w14:paraId="023572B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佟画(17180288009)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A06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崔艳鹏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8ED1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41FC56B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AFF2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BB65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201910701132X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EF78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BD52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DailyNewFruit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D3FD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5F8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黄禹豪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D2DE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17020120058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EDC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张紫卉(17020710032)</w:t>
            </w:r>
          </w:p>
          <w:p w14:paraId="24FA083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江伯涵(17020310058)</w:t>
            </w:r>
          </w:p>
          <w:p w14:paraId="2719274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王成锐(17020150020)</w:t>
            </w:r>
          </w:p>
          <w:p w14:paraId="0B04A2B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于洪飞(16020130074)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30AB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史会斌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FE0B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22F67F2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8B2C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0655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201910701138X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DD3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5A3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STU兼职党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8984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6C23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方宇成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5C3C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17040510010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540B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叶发瑞(17040510033)</w:t>
            </w:r>
          </w:p>
          <w:p w14:paraId="4C6FF9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司佳宝(17040510002)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01BF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宦惠庭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CFC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7C52135A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94C8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9511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201910701149X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A05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A8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成长的秘密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BDCE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57BC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江伯涵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A6B8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17020310058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C7CB3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于洪飞(16020130074)</w:t>
            </w:r>
          </w:p>
          <w:p w14:paraId="4FD8CAA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张紫卉(17020710032)</w:t>
            </w:r>
          </w:p>
          <w:p w14:paraId="4AE22FA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黄禹豪(17020120058)</w:t>
            </w:r>
          </w:p>
          <w:p w14:paraId="624BA1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王成锐(17020150020)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687F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李亚超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BF06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4EED1467" w14:textId="77777777" w:rsidTr="00CE4B54">
        <w:trPr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D5A8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6FEC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201910701153X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8FD5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D00A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智能交互式镜子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DCF2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184A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BDBF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18040200006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20A3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吴瀚(18040100094)</w:t>
            </w:r>
          </w:p>
          <w:p w14:paraId="576DB88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王龙(18040300098)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C7B1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刘健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A103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04392EB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4880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2B7B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201910701155X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E3B5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79FB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西电星辰学生在线组队平台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64B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4E7A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张丽萍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7E8E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18012100060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DD93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庞义人(17130130255)</w:t>
            </w:r>
          </w:p>
          <w:p w14:paraId="4ED2753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欧宇恒(18020190002)</w:t>
            </w:r>
          </w:p>
          <w:p w14:paraId="7AE8545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王昊强(18140200015)</w:t>
            </w:r>
          </w:p>
          <w:p w14:paraId="3DF95E4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韩翔宇(16030199022)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1E82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刘岩</w:t>
            </w:r>
          </w:p>
          <w:p w14:paraId="3854531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张小凡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4B6A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  <w:p w14:paraId="4DDF227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3AA0CD85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2821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4A09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201910701166X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28A1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873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户莲——劳动力及资源的互通共享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5FD4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348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袁玉冰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11F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17020140086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3E9E0" w14:textId="77777777" w:rsidR="00132C1D" w:rsidRDefault="00132C1D" w:rsidP="00CE4B54"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刘慧敏(17080310010)</w:t>
            </w:r>
          </w:p>
          <w:p w14:paraId="3B2FF11F" w14:textId="77777777" w:rsidR="00132C1D" w:rsidRDefault="00132C1D" w:rsidP="00CE4B54"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杜佳乐(16120130234)</w:t>
            </w:r>
          </w:p>
          <w:p w14:paraId="3941F553" w14:textId="77777777" w:rsidR="00132C1D" w:rsidRDefault="00132C1D" w:rsidP="00CE4B54"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黄杨金(16050110027)</w:t>
            </w:r>
          </w:p>
          <w:p w14:paraId="326D3A6F" w14:textId="77777777" w:rsidR="00132C1D" w:rsidRDefault="00132C1D" w:rsidP="00CE4B54"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唐茂峰(17050180026)</w:t>
            </w:r>
          </w:p>
          <w:p w14:paraId="23678087" w14:textId="77777777" w:rsidR="00132C1D" w:rsidRPr="00B86464" w:rsidRDefault="00132C1D" w:rsidP="00CE4B54"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袁玉冰(17020140086)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A8A7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殷廷瑞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EE5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0D3A574B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927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9D8E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201910701167X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36E3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8DCD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青岚文化创新体验平台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D54A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4C8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杨世豪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E2D6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17140120049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FBBE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张赫炎(17019110081)</w:t>
            </w:r>
          </w:p>
          <w:p w14:paraId="05E95D4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高瑀琦(17140220074)</w:t>
            </w:r>
          </w:p>
          <w:p w14:paraId="64AC08A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孙旭阳(17010150035)</w:t>
            </w:r>
          </w:p>
          <w:p w14:paraId="36D5517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海洋(17010199016)</w:t>
            </w:r>
          </w:p>
          <w:p w14:paraId="30A3887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韩丁康(17180288015)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8151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孙立锐</w:t>
            </w:r>
          </w:p>
          <w:p w14:paraId="0D0D68C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张洪伟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A2D5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  <w:p w14:paraId="282ACE55" w14:textId="77777777" w:rsidR="00132C1D" w:rsidRPr="00791A69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14"/>
                <w:sz w:val="20"/>
                <w:szCs w:val="20"/>
              </w:rPr>
            </w:pPr>
            <w:r w:rsidRPr="00791A69">
              <w:rPr>
                <w:rFonts w:ascii="宋体" w:hAnsi="宋体" w:hint="eastAsia"/>
                <w:color w:val="000000" w:themeColor="text1"/>
                <w:spacing w:val="-14"/>
                <w:sz w:val="20"/>
                <w:szCs w:val="20"/>
              </w:rPr>
              <w:t>高级工程师</w:t>
            </w:r>
          </w:p>
        </w:tc>
      </w:tr>
      <w:tr w:rsidR="00132C1D" w:rsidRPr="00B86464" w14:paraId="40FD1A29" w14:textId="77777777" w:rsidTr="00CE4B54">
        <w:trPr>
          <w:trHeight w:val="10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3858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5749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201910701173X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7813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47D6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关注老年人社交的小程序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FC1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创业训练项目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67A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张维越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4B07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17030130021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3A9F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李佳奇(17070199016)</w:t>
            </w:r>
          </w:p>
          <w:p w14:paraId="728C3AA0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周晓彤(17070199030)</w:t>
            </w:r>
          </w:p>
          <w:p w14:paraId="08B1FA6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石秉贞(17069150022)</w:t>
            </w:r>
          </w:p>
          <w:p w14:paraId="2EE0C31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王悦(17079110007)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962F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宁艳丽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638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0046CB63" w14:textId="77777777" w:rsidTr="00CE4B54">
        <w:trPr>
          <w:trHeight w:val="1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1780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5816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201910701003S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2FBE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5B2F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次元壁——基于LBS与Cocos的异质网络游戏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E96F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2BC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徐国庆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899A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17030140086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BD63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黄俊明(17050110002)</w:t>
            </w:r>
          </w:p>
          <w:p w14:paraId="19C6C71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黎曜宇(17020130068)</w:t>
            </w:r>
          </w:p>
          <w:p w14:paraId="79D08A8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杨许琦(17020120082)</w:t>
            </w:r>
          </w:p>
          <w:p w14:paraId="505F60B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孙文昕(18130500352)</w:t>
            </w:r>
          </w:p>
          <w:p w14:paraId="760D45A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牛珂欣(17010140033)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72D2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司栋森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D190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190EB39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5494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8874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201910701006S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B75C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2473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昨日书屋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2960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2088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罗浩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DB3D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17050120112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899D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蒋非凡(17050120088)</w:t>
            </w:r>
          </w:p>
          <w:p w14:paraId="2D43A8E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胡旭东(17050120109)</w:t>
            </w:r>
          </w:p>
          <w:p w14:paraId="17B4465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张媛(17050610019)</w:t>
            </w:r>
          </w:p>
          <w:p w14:paraId="79FA706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陈元宝(16130120127)</w:t>
            </w:r>
          </w:p>
          <w:p w14:paraId="17B8387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周美宏(17050510074）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A83C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刘昕玮王锐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EF1C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4F41E8F3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B8BB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63E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201910701012S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D49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C4A6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区块链记财助手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EDE9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EB8F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王怀帅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A2E8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16040410035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89CC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刘座辰(16040410033)</w:t>
            </w:r>
          </w:p>
          <w:p w14:paraId="5B52878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张伟(16040120010)</w:t>
            </w:r>
          </w:p>
          <w:p w14:paraId="08264A1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徐超峰(16040410050)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49F7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赵明英</w:t>
            </w:r>
          </w:p>
          <w:p w14:paraId="19C64FC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张勇飞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ECD2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副教授无</w:t>
            </w:r>
          </w:p>
        </w:tc>
      </w:tr>
      <w:tr w:rsidR="00132C1D" w:rsidRPr="00B86464" w14:paraId="3FD2CB82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2958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05C4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201910701030S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0D4A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AE1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西电小方自主驾培平台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2C5D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C62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高翔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47E6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16040110022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2AA9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程臻(15040110057)</w:t>
            </w:r>
          </w:p>
          <w:p w14:paraId="41D6FC8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荣滨(17140110012)</w:t>
            </w:r>
          </w:p>
          <w:p w14:paraId="6FA3B90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张紫琛(17019110087)</w:t>
            </w:r>
          </w:p>
          <w:p w14:paraId="76FE8C3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余铮隆(16180210032)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4D96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王飞</w:t>
            </w:r>
          </w:p>
          <w:p w14:paraId="6FEB361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袁鸣君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76FA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讲师无</w:t>
            </w:r>
          </w:p>
        </w:tc>
      </w:tr>
      <w:tr w:rsidR="00132C1D" w:rsidRPr="00B86464" w14:paraId="28DD6331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6076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6D7B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201910701050S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DF3B3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AF5A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三维数字显像平台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F5A3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4D98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陈致远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AF3C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17040110064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7E9C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刘昊雨(18030100399)</w:t>
            </w:r>
          </w:p>
          <w:p w14:paraId="1D31074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赵珂(17140210100)</w:t>
            </w:r>
          </w:p>
          <w:p w14:paraId="7CF13CA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吴琪(17140199021)</w:t>
            </w:r>
          </w:p>
          <w:p w14:paraId="4DAFE6C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卢常建(17069130026)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4FE3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张永权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8637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246FF94A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0BC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83F0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201910701064S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749B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488B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项慕吧组队交流平台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E938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E65D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王铭泽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44D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16180110102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CEF55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余怡帆(16040310071)</w:t>
            </w:r>
          </w:p>
          <w:p w14:paraId="5016854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梁译匀(16010140097)</w:t>
            </w:r>
          </w:p>
          <w:p w14:paraId="0B045A0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张若婷(17010140065)</w:t>
            </w:r>
          </w:p>
          <w:p w14:paraId="40FD7DF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马云驰(17040410069)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6C0B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张欢欢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8D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28B50C4F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B56F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3F55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201910701102S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83B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2E82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西安漫步时光信息科技有限公司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077E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5D0E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杜旭光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40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16020310013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9CDA2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杨博阳(15020181002)</w:t>
            </w:r>
          </w:p>
          <w:p w14:paraId="37A2BFC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马喜燕(17050520050)</w:t>
            </w:r>
          </w:p>
          <w:p w14:paraId="79A32B5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杨柳春(16180210011)</w:t>
            </w:r>
          </w:p>
          <w:p w14:paraId="03C2E62E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曹荣蓉(16050520041)</w:t>
            </w:r>
          </w:p>
          <w:p w14:paraId="6705151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张祖昊(16020310017)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76E9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李琦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A97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4F92E963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5FBC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7F8C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201910701114S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9FB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F1CE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StereoDisplaySystem空间立体成像系统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39EB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C5DB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曹羽成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43F4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17020199009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C3BB1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韦运泽(17050610006)</w:t>
            </w:r>
          </w:p>
          <w:p w14:paraId="524AD84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杨淅喻(17140120012)</w:t>
            </w:r>
          </w:p>
          <w:p w14:paraId="1C5819FA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刘长喜(17030188015)</w:t>
            </w:r>
          </w:p>
          <w:p w14:paraId="7AE93AC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刘东雨(17020120038)</w:t>
            </w:r>
          </w:p>
          <w:p w14:paraId="6081A00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刘嘉瑞 18069100182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58A4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张文博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5CBA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078E8933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0507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B7C0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201910701122S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13AF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FA7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三秦印象—从词汇学角度打造陕西省对外文化名片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7A17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A972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焦云鹤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32E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16090310014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EABF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刘雅琦(16090310007)</w:t>
            </w:r>
          </w:p>
          <w:p w14:paraId="56374F8F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王若辰(16090310016)</w:t>
            </w:r>
          </w:p>
          <w:p w14:paraId="22F40954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王璐瑶(16090310004)</w:t>
            </w:r>
          </w:p>
          <w:p w14:paraId="07168FF8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王孟欣(16090310010)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DD64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黄晓英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1B8E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132C1D" w:rsidRPr="00B86464" w14:paraId="2729A3BE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2DD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643EF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201910701147S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9211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293E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基于校园网的组队APP—LGBO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925D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D5551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丁烁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BE59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17069130007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91F79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王聪(17020130085)</w:t>
            </w:r>
          </w:p>
          <w:p w14:paraId="08A90ED8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邢泓坤(17069130048)</w:t>
            </w:r>
          </w:p>
          <w:p w14:paraId="58AB3C8C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边亚茹(17069130003)</w:t>
            </w:r>
          </w:p>
          <w:p w14:paraId="3C3EBD06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彭渊(17020130084)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653D0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王剑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A3B17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讲师</w:t>
            </w:r>
          </w:p>
        </w:tc>
      </w:tr>
      <w:tr w:rsidR="00132C1D" w:rsidRPr="00B86464" w14:paraId="2EB7B07C" w14:textId="77777777" w:rsidTr="00CE4B5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B875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2"/>
              </w:rPr>
              <w:t>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2F95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201910701161S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4E41C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国家级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EE05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助蒙前行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B2C94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创业实践项目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9FFDD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邓力维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9697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17020120071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F220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许娜(16069110079)</w:t>
            </w:r>
          </w:p>
          <w:p w14:paraId="52D9BB7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唐欢(16050520045)</w:t>
            </w:r>
          </w:p>
          <w:p w14:paraId="05FA8CCB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王仕达(17140120092)</w:t>
            </w:r>
          </w:p>
          <w:p w14:paraId="77F80E2D" w14:textId="77777777" w:rsidR="00132C1D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张文静(17010150060)</w:t>
            </w:r>
          </w:p>
          <w:p w14:paraId="0244CAAA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樊浩海(17160210067)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F880B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严俊坤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2CEE2" w14:textId="77777777" w:rsidR="00132C1D" w:rsidRPr="00B86464" w:rsidRDefault="00132C1D" w:rsidP="00CE4B5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B86464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副教授</w:t>
            </w:r>
          </w:p>
        </w:tc>
      </w:tr>
      <w:tr w:rsidR="00132C1D" w:rsidRPr="00B86464" w14:paraId="667E882E" w14:textId="77777777" w:rsidTr="00CE4B54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A4C9A" w14:textId="77777777" w:rsidR="00132C1D" w:rsidRPr="00B86464" w:rsidRDefault="00132C1D" w:rsidP="00CE4B54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99BB1" w14:textId="77777777" w:rsidR="00132C1D" w:rsidRPr="00B86464" w:rsidRDefault="00132C1D" w:rsidP="00CE4B54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6B6C8" w14:textId="77777777" w:rsidR="00132C1D" w:rsidRPr="00B86464" w:rsidRDefault="00132C1D" w:rsidP="00CE4B54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EFC8F" w14:textId="77777777" w:rsidR="00132C1D" w:rsidRPr="00B86464" w:rsidRDefault="00132C1D" w:rsidP="00CE4B54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D4FC" w14:textId="77777777" w:rsidR="00132C1D" w:rsidRPr="00B86464" w:rsidRDefault="00132C1D" w:rsidP="00CE4B54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6BBFC" w14:textId="77777777" w:rsidR="00132C1D" w:rsidRPr="00B86464" w:rsidRDefault="00132C1D" w:rsidP="00CE4B54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696E1" w14:textId="77777777" w:rsidR="00132C1D" w:rsidRPr="00B86464" w:rsidRDefault="00132C1D" w:rsidP="00CE4B54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6F189" w14:textId="77777777" w:rsidR="00132C1D" w:rsidRPr="00B86464" w:rsidRDefault="00132C1D" w:rsidP="00CE4B54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CC64D" w14:textId="77777777" w:rsidR="00132C1D" w:rsidRPr="00B86464" w:rsidRDefault="00132C1D" w:rsidP="00CE4B54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02DEB" w14:textId="77777777" w:rsidR="00132C1D" w:rsidRPr="00B86464" w:rsidRDefault="00132C1D" w:rsidP="00CE4B54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</w:tc>
      </w:tr>
    </w:tbl>
    <w:p w14:paraId="1F3B37A3" w14:textId="77777777" w:rsidR="00132C1D" w:rsidRDefault="00132C1D" w:rsidP="00132C1D">
      <w:pPr>
        <w:widowControl/>
        <w:textAlignment w:val="bottom"/>
        <w:rPr>
          <w:rFonts w:ascii="黑体" w:eastAsia="黑体" w:hAnsi="黑体" w:cs="宋体"/>
          <w:color w:val="000000"/>
          <w:kern w:val="0"/>
          <w:sz w:val="32"/>
          <w:szCs w:val="32"/>
        </w:rPr>
        <w:sectPr w:rsidR="00132C1D" w:rsidSect="0042357B">
          <w:pgSz w:w="16838" w:h="11906" w:orient="landscape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 w14:paraId="3DD22369" w14:textId="77777777" w:rsidR="00132C1D" w:rsidRPr="005821F3" w:rsidRDefault="00132C1D" w:rsidP="00132C1D">
      <w:pPr>
        <w:widowControl/>
        <w:spacing w:afterLines="50" w:after="120" w:line="560" w:lineRule="exact"/>
        <w:jc w:val="center"/>
        <w:textAlignment w:val="bottom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5821F3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lastRenderedPageBreak/>
        <w:t>2019年陕西省大学生创新创业训练计划项目名单</w:t>
      </w:r>
    </w:p>
    <w:tbl>
      <w:tblPr>
        <w:tblW w:w="14220" w:type="dxa"/>
        <w:jc w:val="center"/>
        <w:tblLook w:val="04A0" w:firstRow="1" w:lastRow="0" w:firstColumn="1" w:lastColumn="0" w:noHBand="0" w:noVBand="1"/>
      </w:tblPr>
      <w:tblGrid>
        <w:gridCol w:w="700"/>
        <w:gridCol w:w="1640"/>
        <w:gridCol w:w="1240"/>
        <w:gridCol w:w="1980"/>
        <w:gridCol w:w="1560"/>
        <w:gridCol w:w="1080"/>
        <w:gridCol w:w="1420"/>
        <w:gridCol w:w="2440"/>
        <w:gridCol w:w="1080"/>
        <w:gridCol w:w="1080"/>
      </w:tblGrid>
      <w:tr w:rsidR="00132C1D" w:rsidRPr="00205532" w14:paraId="325779FA" w14:textId="77777777" w:rsidTr="00CE4B54">
        <w:trPr>
          <w:trHeight w:val="499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39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929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52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项目级别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C8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5F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46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F5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项目其他成员信息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D3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</w:tr>
      <w:tr w:rsidR="00132C1D" w:rsidRPr="00205532" w14:paraId="4C5C2304" w14:textId="77777777" w:rsidTr="00CE4B54">
        <w:trPr>
          <w:trHeight w:val="499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395F" w14:textId="77777777" w:rsidR="00132C1D" w:rsidRPr="00205532" w:rsidRDefault="00132C1D" w:rsidP="00CE4B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CB46" w14:textId="77777777" w:rsidR="00132C1D" w:rsidRPr="00205532" w:rsidRDefault="00132C1D" w:rsidP="00CE4B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2D7F" w14:textId="77777777" w:rsidR="00132C1D" w:rsidRPr="00205532" w:rsidRDefault="00132C1D" w:rsidP="00CE4B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3EA5" w14:textId="77777777" w:rsidR="00132C1D" w:rsidRPr="00205532" w:rsidRDefault="00132C1D" w:rsidP="00CE4B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3428" w14:textId="77777777" w:rsidR="00132C1D" w:rsidRPr="00205532" w:rsidRDefault="00132C1D" w:rsidP="00CE4B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1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0C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43E1" w14:textId="77777777" w:rsidR="00132C1D" w:rsidRPr="00205532" w:rsidRDefault="00132C1D" w:rsidP="00CE4B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F4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2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132C1D" w:rsidRPr="00205532" w14:paraId="613C03B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31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C3F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7D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FB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Smart-Campus校园信息共享平台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23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53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08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17050110033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A0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葛韩星(17050110078)、陈阳(16030140053)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3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F4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C452BF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F5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7F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A7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1A3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基于3D的物品定位和抓取技术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90B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83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DA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17020120020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CF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赵航(17140110053)、黄钰凯(17140288005)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B7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CFD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F16F4A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6E8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6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CBF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24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无线ARMCortex-M微控制器调试系统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6DE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A0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邱运义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75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17130140380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22C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梁昌松(16020140075)、马梓钊(16140120052)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700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康海燕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7B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4C1E8D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43F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506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2C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77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护联-基于单片机的病人体征数据上传系统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129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A1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张毓瑾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43A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16040310053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63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刘思凯(16040310064)、周鹏辉(16040310041)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1B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916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0D1760B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8AC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6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86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11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基于MYO的多重肌电控制及人机交互系统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73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F9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李振威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845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17010170020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2B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邹国学(17010170063)、夏铭珺(17020150071)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4A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0F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983994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5D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E4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90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DA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基于心理学研究的自闭症早期教育课程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BB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6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杨涵煦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3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17069140025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3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李杰(17020110048)、门腾(17050110097)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65E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A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5C7E9A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B59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A9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70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91C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组合模块机器人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7E8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9E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王泽远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0A0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17140199015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DE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吴琪(17140199021)、刘一格(17010160026)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8E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娄利飞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DB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EEB40E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0B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6F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9B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D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基于MEMS麦克风阵列的睡眠止酣系统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3C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E0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51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18020100462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D5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朱炎(17010160069)、程子昂(18020100447)、吴锦煊(18050100143)、朱世健(18020100156)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0D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刘淑芳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6B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A0EAA5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F0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3D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S201910701009X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975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C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智能音响－微型可移动智能家居产品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13C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A6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史越超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8F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17030140103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22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雷鸣宇(17030140076)、王子尧(17030140106)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50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郑海红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18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BC17DA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A6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B6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56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58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基于图论方法的分子拓扑结构与性能分析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D1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31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王姝婷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91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16070199013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2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王尚(16070199014)、甄琪(16070310015)、杨玉溪(16070310012)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5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FD9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1696EF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E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C0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29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12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基于深度学习的自助智能医疗诊断系统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71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E9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王怡晨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1E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17019110065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80A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刘染伊(17019110029)、彭驿洁(17019110042)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336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刘飞航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E0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3F8E341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4C9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8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79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4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仿生扫雷侦查机器人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3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21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8AF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17040110016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7D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王一森(17040110017)、陈朔(17040110037)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B6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46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助教(高校)</w:t>
            </w:r>
          </w:p>
        </w:tc>
      </w:tr>
      <w:tr w:rsidR="00132C1D" w:rsidRPr="00205532" w14:paraId="661C146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A9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4F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7F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93A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二轴飞行器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C3C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BB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吕立鹰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0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17050510066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6C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万文成(17050510030)、弓凯源(17029110082)、涂钰杰(17010520037)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032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2A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2E16E4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AA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5C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3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CC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NB-IOT智能锁的端到端安全解决方案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C36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57E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王兴颖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EF7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17180110017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8B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黄子豪(17180110040)、胡玉波(17180110108)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AE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张跃宇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99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9FF762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B1A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F47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6E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5B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枝状CoFeCu三金属水氧化催 化剂的制备及其催化机理研究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9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CA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刘文君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C3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17170110003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B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杨燕涛(17170110040)、赵思佳(17170110035)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B0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F47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713E38AB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A8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AA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14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16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基于多模态的吸烟成瘾神经反馈治疗仪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3C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AC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C0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16150110031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6F0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吴沨歌(16130130217)、何金刚(17150110012)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44C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48B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17E1AF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E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B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S201910701017X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E1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B5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“西电易淘”二手交易平台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8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FE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杨典儒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40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17130120175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2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杨国君(17130120178)、张韶远(17130120176)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F8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冯晓慧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527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AC7837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41B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C3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AF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28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基于目标识别的古诗词检索算法的研究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F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8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袁方俊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E33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17020510022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10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毛凯(17040310006)、张梦林(17030140055)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60E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毛莎莎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3F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2EC074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D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520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D7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E3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非行驶态汽车智能预警系统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65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D7A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扶逸凡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0B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17050520034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F7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杨怡杰(17050520055)、王宇辉(17050520006)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0F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李江挺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E8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071F06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3A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A3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164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A9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基于激光扫描的垃圾收集自动化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5D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3DE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陈锦彬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57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18010100241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01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任翔(18010100061)、王金潮(18010100055)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D15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D4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0B4E27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C2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12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69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150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意念无人机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4E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54E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赵炫烨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66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17020710017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A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白文龙(18040300017)、程子昂(18020100447)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A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邢孟道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E16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6F08E85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07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D5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E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82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雷达组件连接工艺可靠性增长分析数学模型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6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B4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9C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17040510062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6B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张傲(17040510065)、李旭东(17040310084)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5D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王从思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FE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064A64E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70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6F7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S201910701023X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21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6EC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监测儿童睡眠的可穿戴设备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1A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9A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王剑飞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E0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17140220018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09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冯西庭(17140220020)、王宇翔(17140220022)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AAF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刘伟峰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3A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FE583CB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70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A0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898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BF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pillowPilo盲人智能出行辅助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79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29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23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17130110026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C3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翁振航(17020510012)、张知诚(17020510011)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8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0A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研究员</w:t>
            </w:r>
          </w:p>
        </w:tc>
      </w:tr>
      <w:tr w:rsidR="00132C1D" w:rsidRPr="00205532" w14:paraId="6099B0D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F5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EC9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E1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65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云宿管家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BA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63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郭雨轲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95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17020140076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9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左谊(18069100107)、赵丹箐(17160110012)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CC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58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733C47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56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D9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D36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7D9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面部健康卫士-智能毛巾架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EB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0DF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罗莫凡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26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17019340030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D8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李万峰(17010140021)、曹煜(1701014001)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FB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B2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C89D2A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274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C58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88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D3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新媒体环境下不同品牌营销手段研究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80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47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周诗雅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C1F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17069120059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36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郭婷婷(17069120007)、张珈苗(17040510059)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1D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王亚民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C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70EB3F3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A5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3B5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9C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2B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牛津英语词典中汉语借词现象分析与研究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A8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5A5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张潇昳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AB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17090310022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5F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张薇(17090120003)、韩琪(17090120005)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5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D3C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2E6FFB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99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A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7A0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29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多功能全地形搬运夹取救援车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D0E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C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姜恒康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2D3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17040310036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28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朱利豪(17029230020)、吴燕芸(17019350045)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DD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韩本光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56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434FDB4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F1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77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E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66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全自动载物代行机器人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33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477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杨世广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A9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17160210021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E3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泰文(17140210107)、陈燕怡(17010150003)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2B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3F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348480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5EB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C0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05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E42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热成像技术辅助的AEB系统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D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05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BD9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17020140058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6A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陈子俊(17020140053)、李磊奇(17020140055)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58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D45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5806A9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0B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9C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S201910701032X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6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4B2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渭北电商助农训练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A7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69E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党奇伟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B8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17030140015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A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李锦歌(17020140017)、曹杨智(17180120055)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F85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5B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92CCBE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C92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3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C9D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AF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实现人脸识别的航拍无人机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6C2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CE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孔羚宇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B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18010500015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64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刘炫宇(18010100233)、岳紫辉(18010100434)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05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08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C9DCAF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E7D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AA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36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F7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解决自制力问题的现代专注APP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318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A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吴瑞泽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9E8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18050600019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14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张晓艳(18050100078)、雷正顺(18050400028)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B5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吴雨祥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0C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0992DA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48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C0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21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6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液氮变温台微小尺寸探针夹具的优化设计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6F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B7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FA1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17140199007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5F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许昕(17140120090)、董子锐(17140288023)、王一润(17140110059)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1F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王雨田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0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AC49F0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ED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2AE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S201910701036X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9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2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基于VR的武术应用a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44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88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王嘉辉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67C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17180110061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465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王昊(17130110002)、杨孟翰(17010170047)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33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栾浩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67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198E43A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1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FE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CBE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1E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基于深度学习的无人机桥路巡查定损系统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857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03C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17A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17029250003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F2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王亦帆(17150110030)、梁文腾(17020140057)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1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吴金建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FF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FCEF43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61F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64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9E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CF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高精度超声波流量计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3C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C52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E96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17040310065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0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陈浩(17040310055)、徐秉正(17040310064)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CE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朱言午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D2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B26059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B9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BD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2A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AF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学生在校信息的数据收集、查询和分析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9D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A5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常家俊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A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17030110098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26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袁明欢(17030110033)、陈明陶(17030110094)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C2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习宁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F92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2A4CA0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69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0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59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6A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基于深度学习的高光谱图像重建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04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82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王锦程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D91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17010188001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E6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孟格宇(17010199036)、金育霖(17010199022)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99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张铭津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5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7AF579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35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A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41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51D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抓点儿紧一专为大学生设计的效率类APP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D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2A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孟令一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C7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17080310004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7A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葛玉虎(17130120135)、张逸轩(17130120133)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C8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2F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10586C2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31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A9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C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E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一维表面异质结光催化剂制备及固氮性能研究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665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27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黄嘉宁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F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17170210010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5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折锐(171702100)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91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赵振环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13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26C966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DD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CB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06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E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绝缘子泄漏电流的监测系统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F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A8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73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17050310046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A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刘旭航(17050110079)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C1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韩社教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C7A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E504E0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3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B1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A1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BE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针灸训练VR平台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530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B8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郭帅东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4C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17150110001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0C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巨华(17150110015)、党张轩(17180288025)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D2E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A4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967604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8A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9F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289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9D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基于语音合成的歌声合成软件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67B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0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刘健晖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86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17160210023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57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禄泽熙(16010199009)、高英涵(16130140336)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C6A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田小林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1A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4F62C2C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70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40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E78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92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多级指挥协同控制系统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CED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E24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44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16040120026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9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李天源(16040410048)、刘毅(17040120060)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CF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陈永琴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44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5331CE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3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A8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11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BA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基于AI物体识别的球鞋鉴定系统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8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D3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6D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17040510005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F1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刘若愚(17020510014)、孙黄青(17130120202)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A6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覃桂敏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70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C2690A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D5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A52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6B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553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高效智能滤波器FPGA辅助设计软件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82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4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李万峰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36C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17010140021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FC6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尹宇豪(17010510040)、张蕊保(17010510043)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38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E5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78BBFE5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ED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5F4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C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033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上市公司年报大数据分析系统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05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3E3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赵文博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E8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17069120056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92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李博翰(17010188033)、薛锦涛(17180120035)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87F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朱虎明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3F9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465EC9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32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D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92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F5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基于超宽带雷达的生命体探测器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629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C88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沈文皓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8C0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17020120043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D0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王有恒(17020199012)、靳苗(17130120155)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03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臧博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7D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15FFB3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3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B59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00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FA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基于磁耦合谐振的聚焦式无线电能传输系统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F9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99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雷维康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AB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17140120044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F2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吴琪(17140199021)、温正遥(17140199010)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D1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宋建军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70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9E23B3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78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A2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05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14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基于FPGA的面目标监测系统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C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2B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9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16050310008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AC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张梦(17050110106)、习航(16050410025)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9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6C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0D12E93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EB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13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46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173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基于边缘计算的协同安防系统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3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8C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还冬锐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085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17010188009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B9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焦宇航(17010199020)、霍欣怡(17010520016)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CB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裴庆祺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FB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6C1E65D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F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59F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S201910701054X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5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59C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“火柴”社区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4F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400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张瑞方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60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17030199019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E4F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尚超(17030110036)、王书超(17030110037)、刘子奇(17030110034)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6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盛立杰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3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309657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05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36E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5D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29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基于柔性织物的小型平面宽带可穿戴天线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9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AA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高凯娜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EA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17040510063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34E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李亿钒(17040510064)、王皓岳(17040520050)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9C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肖建康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7D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5FE2C8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70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81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17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5C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基于射频识别技术的室内寻物App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38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02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朱建树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62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16029110079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02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李骐彤(16029110033)、仵艺辉(16029110071)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ED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郑春红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8D7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0227CC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EF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8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86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D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基于多特征识别的新型在线签名认证系统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F7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8A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叶峻延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BC4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17180110014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31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陈康(1713012012125)、卞青原(17040310035)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944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丁文秀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9A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27AA38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30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F31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0A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8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智能皮影机器人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5E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8E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毛镕冰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7A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17140210048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F50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王泽远(17140199015)、王通(17050120024)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CE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王新怀、李平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3D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副教授、副教授</w:t>
            </w:r>
          </w:p>
        </w:tc>
      </w:tr>
      <w:tr w:rsidR="00132C1D" w:rsidRPr="00205532" w14:paraId="6102ECD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D20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1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9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DD5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智能家居个性化数据处理软件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423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7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962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17010140011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0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查子健(17160210062)、彭宇坤(17160210058)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7A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车路平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3E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助理工程师</w:t>
            </w:r>
          </w:p>
        </w:tc>
      </w:tr>
      <w:tr w:rsidR="00132C1D" w:rsidRPr="00205532" w14:paraId="645EC63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2A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88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F2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66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利用无人机观测的农作物病虫害图像识别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08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A13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任浩坤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93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16020120017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AF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查子健(17160210062)、彭宇坤(17160210058)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0F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李文涛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00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1DE60A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DD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6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B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A1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体感服SensingStorm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F9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0B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胡广鹏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37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17010150014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DE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刘国宏(17010150023)、施瑞琳(17010150033)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88A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9A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ABE0FD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A66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00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C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348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基于社交和游戏解压的app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D35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8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贾博远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95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17040520033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C0D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左长林(17040410046)、郭宇(17069130015)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8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D1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7CB4741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72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6F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FE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26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乳制品的拉曼光谱分析与鉴定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1AE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C2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刘鹏洋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8C2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17050310037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0C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杜威(17050310073)、徐辉辉(17050180029)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13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王志强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6A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952CD7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AC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523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C0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54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自主农林果实摘取机器人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48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33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C6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16160299018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2F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陈湘子(16160299016)、姬越足(16160210026)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77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闵昌万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976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0190817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1F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1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S201910701065X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B6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1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面向小微企业的物联网应用开发平台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58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F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曹思慧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4FD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17069110004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C80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王禹淙(17030130052)、朱世健(18020100156)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4A6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任智源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32C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90C014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A04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C38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5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0F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空调冷凝水处理、湿度调节及室外机热量消减模块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CF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7EE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李天旭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5A9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17029110010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95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牛珂欣(17010140033)、宁昊龙(17029110058)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1F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任学施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9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9E9FFB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38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18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FB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EC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基于手势识别的行车系统应用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36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24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郭周仪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5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18010100281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B8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黄琨(18010500121)、武桢(16010510081)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AF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贺小云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4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高级实验师</w:t>
            </w:r>
          </w:p>
        </w:tc>
      </w:tr>
      <w:tr w:rsidR="00132C1D" w:rsidRPr="00205532" w14:paraId="02D7A11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BE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D0A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A9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AD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基于微信小程序的智能点餐系统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6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77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8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17030130049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B07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张小虎(17030130025)、张航(17030130037)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9A0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习佳宁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9C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05E8724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A44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349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9A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D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云数据安全管家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EA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45A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黄煜坤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8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16020310037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5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徐镒熠(16180120005)、聂旭文(16180120034)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61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赵兴文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DB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DCC4EB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DA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74B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C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68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宽频带可重构天线误差与性能的耦合建模与仿真分析软件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7D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478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5B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17040120031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572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彭斌(17040120030)、孙小宇(17040120032)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B4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E4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585744B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4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A8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6D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019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分子筛复合催化剂的制备及性能的研究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83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D0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冯宇舸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8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17170210029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E3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支华倩(17170210021)、张择瑞(17170210032)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16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梁燕萍庞海丽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52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60AFD3F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FD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12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7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B4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基于目标计数的小麦增产方案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F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6B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李晔文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11B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17020199028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05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薛世鲲(17020199017)、王子源(17020199010)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F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4F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E84EBF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54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F9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B3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60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双模态乳腺癌靶向分子探针的构建及成像研究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F2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1C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彭扬尧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34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17150210010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FA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谢佳翔(17150210020)、曹宇田(17150210022)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1B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CC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0DDFD9F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9A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D6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DE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24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基于物联网技术的外卖存放柜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4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4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王旭超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985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17010530030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70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马睿智(17010530024)、姚文斌(17010530037)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E3F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许卫东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AB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30A334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B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69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84E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6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氮化镓基紫外LED器件退化机理研究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8E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BC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滕亦涵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75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17140120052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1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霍昌建(17140288015)、郝茜蕤(17140120004)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45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郑雪峰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F1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362A5F2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69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3F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79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02A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基于视频的人流密度估计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6E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90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白夏颖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F50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17030120056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F8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戎淇(17030120060)、李艳涛(17030120058)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8E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田玉敏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B5A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0B5B672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229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3F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4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2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基于计算机视觉和深度学习的情绪识别系统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6E8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34E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王培亮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2F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17040610010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9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胡浩(17040520053)、施瑞华(16020710029)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F8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缑水平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E9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0E0F7E8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DE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12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8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40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基于激光相干及散射特性的牛奶品质鉴别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8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3F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李杏傲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4D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17050410001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03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庞广辉(17050410001)、胡雪婷(17020310095)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1D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韩一平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3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26A5891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88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56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D3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57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基于STM32和Iot的智能井盖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82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78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冯舒彤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17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18020700012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ED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贺钰潇(18020700014)、庞钰佳(18140100010)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E1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全英汇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22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30C598A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B9C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19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S201910701080X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A5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89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共享有声绘本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5A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A3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郭云峰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48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17040610001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51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张瑞林(17040520049)、白雪(17040610018)、刘蕙宁(17040610003)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76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张大兴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C98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894E69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43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33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DF3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26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"笔迹"APP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D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4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何紫妍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D6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17010150013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A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耿芷玥(17010150011)、蒋翠(17010150016)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7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俱莹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F0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1CDC4B9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539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E5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6D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81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基于机器学习的web异常入侵检测研究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22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B4A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彭章恒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CA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16070110009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D2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韩清(16070110013)、陈浪(16070210011)、王晨苗(16070199022)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2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宁万涛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58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5BD75B4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69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5E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EF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2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基于机器学习的信用卡违约预测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4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28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4E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17130110003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8C8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韩清(16070110013)、陈浪(16070210011)、王晨苗(16070199022)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0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67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B0712F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AA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7A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0BF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66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室内导航智能机器人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CF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81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刁伟豪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57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17020130037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72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唐旭东(17020130036)、车楚兴(17020130001)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2B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赵建勋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36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491038C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75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FFF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F6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21B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微trip体验型民宿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E3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D7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31D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17069130058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2F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雷泽宇(17030120044)、白夏颖(17030120056)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69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4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3C823F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7D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C64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01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34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基于图像处理的仪表读数系统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69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5C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张迅齐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FA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17040610014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8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刘增恺(17020710015)、王潇怡(17040520059)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C0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任获荣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6D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66D050B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2B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EB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BA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36F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基于单片机和太阳能电池供能的多功能水杯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A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59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王小洁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B2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17140120034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82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李凤(17140120084)、马浩(17180210036)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CB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林珍华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C6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51940D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31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2A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A14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29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基于脑电波采集分析的人体身心健康监控系统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92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C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DB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17010110051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48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王茹茹(17010150038)、郭博涛(17010110043)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D3B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D3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62B7FFD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8BC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78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7D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3D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基于OPNFV的网络安全动态集成防御系统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60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42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50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17180110021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E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马克(17180288013)、李笑宇(17180110009)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365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62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5FB173C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15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53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647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18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基于深度学习的视频行为识别技术的研究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9C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B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朱戴义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92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17020610014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E0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韦豪(17020610018)、黄铎峻(17020510008)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04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张梦璇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0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73C776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60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D8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F6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AC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眼卫士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203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E9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刘奇鑫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4EF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17130130279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FC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连占标(17130130277)、肖晨萱(17130130262)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19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徐悦甡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BD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5C72EBA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99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84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3F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9B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基于FPGA的智能水表设计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20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32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金斌杰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F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17059110111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EE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张小煜(17050110084)、雷婧(17050110103)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07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宫睿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6B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FBC0DB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C3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85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10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7A2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探究影视作品中的童话与神话思维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A8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76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DC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17080310006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5B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陈明哲(17080310009)、郑增乐(15080310008)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4EF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朱佳宁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A6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571EBCF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4C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1E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A5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BEB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基于边缘计算的VR互动多媒体系统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4E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D4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杨禹涵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468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17010188003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1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黄建军(17010188031)、郭威(17010188002)、谈燮(17010188004)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FF6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栾浩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D6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59DF890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0A9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B3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20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EC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体域网可穿戴天线研究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5DF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81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袁得乐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87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16040510013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0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黄森(17040520021)、戴思超(17040520010)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C8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秦红波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97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77776B3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8F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6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922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D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”商场通”室内导航系统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3A9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303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9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17020130078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01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蔡浩文(17020130077)、文苏洋(17020130057)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70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赵文娟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A4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13A65F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27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1AF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S201910701097X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9DB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E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基于BLE的空气质量检测手机外设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3C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9C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王佳仪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78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17040510066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4E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杨一彤(17140120030)、张勇(17030120025)、权</w:t>
            </w: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家齐(17050310055)、陈言(17050120094)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98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刘彦明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3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03D0146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0D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28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47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B62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一款面向国内的多功能多级别密码管理软件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94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F5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江玄迪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9E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17160210025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69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姜展鹏(17160210035)、李伟键(16040120006)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28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7CD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CEB688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68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CD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S201910701099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92B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B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自修复摩擦纳米发电机的设计制备及其应用研究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29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71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胡亚宁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8D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17170120042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66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段文韬(17170120029)、黄鹍(17170120045)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38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李沛沛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D5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32F279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CF7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EC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5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82D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黑飞监控系统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4E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96A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方潇锐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0EE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17140110043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027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张柯鑫(17020310036)、陈俊英(17140110065)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6D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1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98F5B5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E4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A2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C1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BA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基于Arduino平台的智能跟踪机器人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BF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CB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刘浩然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174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17020310070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3E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樊浩然(17020310019)、王家乐(17020310021)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60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孙景荣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0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83FEB2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DC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F7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A2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4B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河流水质监测与污染源定位系统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6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C44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姬梓遇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07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17010120021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B78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张育铭(17020120084)、彭安旭(17020199032)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C9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路建民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A4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1C4734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7C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D16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303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A43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基于生成对抗性网络的低剂量CT图像的抑噪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3F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F5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钟宇超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C6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17150110023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004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陈士硕(17150110004)、潘志强(17150210011)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F46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任胜寒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94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1E6DA0C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0D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B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C6C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ED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护理病床的研究与设计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A6A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6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张晓妍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6A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17040210023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4B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韦峰(17040210003)、刘亚珂(17040210021)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27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张爱梅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90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F47C4F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B8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81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DA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AE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防溺水感知预警手环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A68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39B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范紫琪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770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17069120002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EE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崔鑫语(17069120001)、廖海云(17020110062)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EF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王亚民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EE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17C74E4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4B2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A2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33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A3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基于语音生物识别的语音加密密钥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6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907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王宇东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09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17130110028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EF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杨明润(17130110103)、李婷(17180120044)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B8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3CF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657324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F53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B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04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CD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HDS时间图APP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5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FB6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殷世姣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73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18069100071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0F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刘庆元(18069100064)、马佳杰(18069100105)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F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A3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70A5CD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E0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B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42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C5C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基于DVS的老人异常情况检测系统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005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2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杨宇泽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2B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17020199022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1D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罗天实(17020110077)、刘森(17020199011)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71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谢雪梅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38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6D97EE1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A0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D8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53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18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基于机器视觉的人数识别系统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3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47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李佳耕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56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17050310063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67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李昊坤(17050310066)、何绮(17050510036)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119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BB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A86897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BD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EB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E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45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学生笔画纠错应用程序开发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CA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FB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史雨辰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D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17010140040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57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王之涵(17019110069)、刘温(17010140026)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C57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AC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973DD9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6F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F0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AC3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E2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基于Android平台的登录口令综合管理系统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9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61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雍辛为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73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17180120047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AB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毕可宁(17180288016)、何东来(17180210032)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53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B9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FFB6B8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F9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58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31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9F5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儿童智能全科检测仪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4E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8C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D6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17030120068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89F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黄艺萌(17030120065)、孙剑桥(16020188005)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AD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冯志玺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DF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77F543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FBB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A3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ED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EF7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一种宽频带可重构天线耦合设计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2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1B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79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16040510023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BB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季律(16040510024)、梁承昊(17010188030)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D32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33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1B2509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E4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72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5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33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基于TI单芯片的小型毫米波雷达设计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236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F1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76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17020188026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94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郭宇轩(17020610013)、彭盛斌(17020188012)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7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孙光才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E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898169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59B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DB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BC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A15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异质结二极管输运机理的研究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A0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122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周浩翔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886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17140120094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E6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赵天博(17140120051)、史晓伟(17140120093)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0C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汤晓燕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86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793E685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F9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72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6C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582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物联网猫眼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00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44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井宏达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65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17010160016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1D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张雅璐(17010110027)、蒋蓉蓉(17010160013)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9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85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F942CC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15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9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S201910701117S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729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97F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高校实用型英语学习平台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D6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F69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F37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18090300002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28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马逊(18010500123)、左辰宇(18030100142)、冯伟城(18050500105)、张丽萍(18012100060)、周咨辰(17020520025)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C5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刘一鸣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F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4CEA72B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976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C8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07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B2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基于深度学习的拍照尺寸测量技术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F94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41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芦俊涛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E1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17020199062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75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邓秋松(17040310003)、徐霄扬(17010188036)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95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DB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16756E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13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3ED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S201910701119S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99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87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睿识——智能化合同解析系统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E0A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E3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黄海同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ED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17039110008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8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林子涵(17170210002)、张森泽(17140120009)、刘继昶(17069140009)、耿佳睿(18180300045)、杨天怡(18010400024)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3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王宇平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C4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27396F7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89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F7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6B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5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基于博弈树的五子棋机器人—弈星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8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7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B3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16040120010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5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陈艺(16040120011)、许跃震(16040120013)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40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7D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9A68BB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7F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6F8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B47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FC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基于stm32的智能物联网冰箱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D7B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A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张鹏飞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239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17050520024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ED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邢宏阳(17050520062)、杨雨桐(17050520004)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40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刘松华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67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93EE25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6F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00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A5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5EA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使用无人机组网对事故高发景点的监控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A5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62C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蔡竞晨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BC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17010530002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44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汪若曦(18012100054)、梅金波(16010110036)、杨翔(17069130054)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EFE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36E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FBF31A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77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B6C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C87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55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基于管理经济学视角下的重大医疗纠纷成本控制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3C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0E7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李冰洁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54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17069110023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16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任静(17069110038)、包好雨(17069150001)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F1C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徐雅卿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D5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AFD53AB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C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7F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07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37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红外小目标检测跟踪技术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BE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62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吴子成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F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17040310074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0C6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翟博文(17040510040)、王露晨(17040310094)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A17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纠博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3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2681FB6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90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8B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22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53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搭载于四轴飞行器平台的物种识别系统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C4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DE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柴俊逸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BE2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16160299020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039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冯子豪(16020199001)、翟得胜(16020520011)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D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李玲玲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7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4AFD8F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85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702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2C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54D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基于CNN的2.5D/3D对象关系识别系统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846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6E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母国政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C3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16130110038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65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王淦(16130110051)、董金标(16170110004)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F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余春生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A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C565F1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A0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F1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10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1F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及与人工智能的僵尸网络检测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B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059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谢明哲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6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17050310010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3A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徐浩(17010140052)、李嘉(17140110066)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28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傅晓彤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976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6435D2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FD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78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S201910701128X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3B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0A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拾光小驿—校园O2O图书漂流平台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5F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C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郭泽钰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42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17140110096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8B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任钰镕(17069140017)、尹美姬(17069140026)、陈锦博(17069140001)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C2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李娅妮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0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1464B3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5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4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4F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151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智能航拍无人机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6B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48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陈明宇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9A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17040520037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CB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谢家强(18040300099)、张誉松(18069100143)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9C7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刘畅生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F4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0C84DA4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DC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1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S201910701130X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96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FF6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基于Android的校内信息共享平台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9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8F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3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17010170018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D4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杨海洲(17010170046)、闫许鹏(17069120044)、王澳(17010170036)、李博翰(17010188033)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D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58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09892D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9A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0FF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67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E0A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自主互连的存储系统设计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81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3C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宋琨鹏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73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17020199029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E9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聂珣(17020188004)、王重阳(17030140020)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3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19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11783AB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310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A03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63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E07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阳离子掺杂钙钛矿太阳能电池电子传输层TiO2的研究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3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0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晁坤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E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18170200010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46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张坤(18170100034)、曲志远(18170200007)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4A9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仲鹏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9B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865B7E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011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1A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CB5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152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基于高光谱显微成像技术的病原体检测与分类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9B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88F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1E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17150110009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CD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袁思宇(17150110022)、杨博文(17150110011)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2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B1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36C6D4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D4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82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254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41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文案自动纠错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66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7BB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王子康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0C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18200100095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39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丁昊(18200100098)、吴泽宇(18200100099)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69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16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6B275B0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E0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E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E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E5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图像与视频超分辨率重建技术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34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7D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赵雪岩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085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17130140335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2C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孙可(17130140324)、滕生宇(17130120127)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5ED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苗启广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480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25C5658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0C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F3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0E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717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基于深度学习的人体动态三维模型创建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4F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F1F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席立虎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F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17010130048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A9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路广荣(17010130031)、徐睿成(17010130051)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86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ED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FEC26F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A52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194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03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C0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基于双目识别的无人车避障研究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25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00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张鲁西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70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17020110100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F3F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黄子勤(17010110026)、杨昌帅(17130110001)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D0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5E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E1C850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DC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C3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5F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5F3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基于家居物联网的实时控制智能花草看护系统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B5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8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赵泉涌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E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17040520026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94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余佳恒(17040520030)、邵成尧(1704010052)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C0C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白丽娜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4B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4CBB330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F2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93E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C6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4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校园闲置交易平台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2D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C27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黄一鸣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99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16050310052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677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吴亚奇(16050310029)、杨庆友(16050310060)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63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史公鹏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8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助教(高校)</w:t>
            </w:r>
          </w:p>
        </w:tc>
      </w:tr>
      <w:tr w:rsidR="00132C1D" w:rsidRPr="00205532" w14:paraId="3450EC4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1E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629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S201910701140S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D0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B8D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复杂环境下的数字识别及其应用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32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236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沈孝伟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43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17070199008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AA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焦建昭(17070199026)、阚宏康(17070310009)、曹润熙(16070199023)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03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唐厚俭、王多华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7F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副教授、高级工程师</w:t>
            </w:r>
          </w:p>
        </w:tc>
      </w:tr>
      <w:tr w:rsidR="00132C1D" w:rsidRPr="00205532" w14:paraId="2E012ED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E2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2A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8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74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家用虚拟试衣镜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FCC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43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余颖璇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F5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17140120019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CB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冯郑(17140120076)、赵金朋(17140120039)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7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史江一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0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88494F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BB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B6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E2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F0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三人行—高中、大学生活学习无缝接轨web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C4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3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印君男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4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17130110042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44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徐杨(17130110024)、张韶远(17130120176)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C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杨西惠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D2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B8FF42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F5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1F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D0A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D5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科技匠心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A8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0D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CA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17020120094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D8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卢常建(17069130026)、杨世豪(17140120049)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D7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A5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2727C8D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FA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E08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S201910701144S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7C8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069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网络游戏运营及数据分析平台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5D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08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李博翰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58B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17010188033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349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杨许琦(17020120082)、刘齐月(18070100039)、李可(18050500071)、朱孝羽(18180100143)、苏正宏(18010500128)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F2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李文刚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3F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1FD885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CF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5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A2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C8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易家教育家庭教育平台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8B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5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7A1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18069100177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2E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贺锦涛(18069100015)、刘佳妮(18069100242)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7D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段利民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AD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AAF2C2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66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DD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14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B3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基于ZigBee3.0的电网管理系统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FC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2C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盛开宇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8E2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16040520028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0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王纬奇(16160299017)、杜建华(17140210102)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07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徐晓超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94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0EEA41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75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DB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FD2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FD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基于ADS-B技术的飞行器监视技术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C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16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B8B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17180110027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422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刘驰(17180110002)、李博文(17189110006)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3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何诗洋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CF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022B4E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30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EB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3B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79C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便携式夜视仪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C8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23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严济山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1B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17050510055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DAB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杨帆(17050510048)、王雯(17050410009)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015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曹长庆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00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9133D4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23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91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89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2F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西电“跑跑猪”app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B0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290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潘珊珊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61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17130110047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CB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朱志航(17130188013)、逄磊(17130130305)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C1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贾松卫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B7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0103CD3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BFF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AC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CB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F1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手工发簪制作教程形式革新计划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E1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87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A2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17080310018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26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潘卿然(17080110008)、柳坤鹏(17040110023)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7F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DA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0EC7B78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15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B4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F5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C3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意图驱动物联网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A5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80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牟晓晴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02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17050510032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12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刘天蟾(17019110030)、陈新展(17010130003)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AE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杨春刚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9F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79BE05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97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5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FA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DF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基于稷下思辨社区背景下的新青年思潮文化研究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5B3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0C9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053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17050110102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C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李昊宇(17020510020)、董世超(17020120081)、王震(17140110063)、程雅婷(17030140004)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66B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马富强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167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D303A0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AA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0B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7C7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F4A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仿生八爪蜘蛛侦察探测工业机器人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35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8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陈可鑫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F3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17040210019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77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任勇(17040210001)、石祯远(17040210007)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705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许社教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0A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371323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E2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25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1B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033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“出呗”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41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1F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朱红欢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69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17020130087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9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白洁莹(17020130086)、段清原(17020150011)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95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18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BEBEAB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3C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AA0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2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1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一种基于指纹识别与报警的电脑防盗装置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22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2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崔芯慧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FB0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17140120022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4D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薛怡馨(17140120046)、王晔(17140120038)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5A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2DF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401926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99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70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ED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D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基于图像识别的模型修复技术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D4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B2B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张一凡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50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17030120022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FC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白森(17130110011)、黄素敏(17170210003)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2EF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沈玉龙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DE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1ED1AA1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08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3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4C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D76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光子态神经网络体系研究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1C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65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史雪璞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40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16010410003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D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樊雨微(17020510066)、黄顺然(17020510043)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B6D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余晓杉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7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E32BCB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C4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65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S201910701158S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F0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9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读立团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A6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3A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赵迎新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1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17160210063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B4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孙祖怡(17069130039)、屈非凡(18022100009)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81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张秀君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27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37EAB6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A3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CD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71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B59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婴幼儿奶嘴中亚硝胺类物质迁移量的检测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71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F0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刘智辉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69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17170210025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17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王震(17170210018)、卢志文(17170210017)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DC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王建坤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54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324492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53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DC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AF3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A6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基于单片机的外贴式红外遥控模拟仿真开关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39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0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陈亚正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9B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17020150004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D15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吴万瑶(17020120090)、李文涛(17020120064)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B9F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杨东武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1D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5417A1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60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F7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3E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D5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基于乳腺癌病理切片的人工智能分类系统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CF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C0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张航源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2DB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17150110005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B1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张虎(17159110002)、李文龙(17150110029)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FEA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任俊婵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EF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C84062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53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B6A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B10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58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VR智能问诊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87D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3C5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陈潇钰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D1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17020510073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5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王瑞晨(17020110090)、徐飞宇(17050510003)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A6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尚凡华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9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2A48AC5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CC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60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69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0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国芯安防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4D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C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周佳俊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FA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16040110057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4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刘思凯(16040310064)、陈南烨(16040110055)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93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33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7EE246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A5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A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E7F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C2F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基于kinect的3D实时动态重建与显示系统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EA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301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王梓廷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3C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17130120129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5F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杨典儒(17130120175)、余承远(1713130120174)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4D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C2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DB423B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08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50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17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98C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智能传感魔方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58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E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蒋呈雍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95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17010188005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E6B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王锦程(17010188001)、陈宓(17010530003)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C3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3C6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助教(高校)</w:t>
            </w:r>
          </w:p>
        </w:tc>
      </w:tr>
      <w:tr w:rsidR="00132C1D" w:rsidRPr="00205532" w14:paraId="66961B8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43C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30F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31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41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基于LSTM（深度学习模型）的文本情感分析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97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80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E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17130130253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518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王一铭(17020150046)、毛浩(17029250003)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80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0F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1AF506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10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72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F1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543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Together校内拼团服务APP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0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0F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赵玉桐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0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17069120058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72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于慧妍(17069120049)、陈志强(16180210039)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BC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9E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0E8CE1E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29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7C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6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9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WiFi安全防御与反制系统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33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9F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许力文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D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17180120037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497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赵天(17180120022)、王屹晨(17180120056)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60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吕锡香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60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45BC276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7E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A9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F9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2A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使用UNITY3D游戏引擎和C#编程语言的三国策略文化游戏开发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BC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A7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赵一楠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6B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18050100120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04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李可(18050500071)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A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吴自力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5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445C75F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95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E5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S201910701170X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D83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A06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“乐租”线上玩具租赁平台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06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EC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李欧文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57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17140110022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23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张俊涛(18010100262)、徐浩(17140110023)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2B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E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7E0C2A3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47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E0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F3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B5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多用途智能恒温箱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9E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72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朱帅林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74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17040510023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EA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白光远(17040520028)、虞家悦(17040520061)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02D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DE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57E4E07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59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1F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55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35C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基于深度学习的智能语音交互系统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3D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202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B0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17050310070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66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何彦超(17069130016)、李政(17070110009)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873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94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0AE70E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38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162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S201910701173S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90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2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链恋工作室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B37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E70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成旭曼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D3D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16010510080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4A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王怀帅(16040410035)、王天续(17040110007)、刘毅(17040120060)、蒋卓宜(17040120085)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F3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39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E73122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64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DF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E2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C26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LTX网络社区——基于区块链模式的学习资源共享平台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1D3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AB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F8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17020610025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1A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薛伟涛(17030120066)、何旭(17030120069)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CFA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袁浩波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A8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BAC605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38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91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S201910701175S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8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5C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基于容器化和集群计算的深度学习任务调度平台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83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20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程嘉毅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BC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16029110016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EA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杨许琦(17020120082)、张森泽(17140120009)、林子涵(17170210002)、王琦元(17130110030)、华夏(18030100385)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9E6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C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406EEAB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6F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CE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S201910701176X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8D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A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Find校园轻社交平台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DCF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F2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苏国涛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F1E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17020120066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F7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周茂林(17069130066)、张永乐(17069120054)、田心怡(16020110087)、彭帅帅(17140120043)、李俊毅(17010140020)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68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E8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5A414B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8A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0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S201910701177X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C45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78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计算机实验操作学习平台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9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43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杨许琦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58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17020120082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D3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齐浩天(18079100004)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66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孙江敏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7B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7097F38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8A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D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S201910701178X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73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0E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“易line”大学生校园交易平台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3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893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喻定泽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063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17029230065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8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韩政(17069140003)、路政霖(16160111038)、胡祎喆(17140220013)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30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姜晓兵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C0D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103C10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EE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C15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S201910701179X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24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0E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校园信息服务小程序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7B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153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倪启涵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2F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17020130058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26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潘继成(17020130061)、蒙桂宝(16080110001)、陈卓(17080310023)、任权全(16130110089)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4E3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赵彤璐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B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A24531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AFD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AE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BF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0F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基于蓝牙等无线传输媒介防丢贴纸工具和APP的研发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23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16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尹林伟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C0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17020120059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15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饶健(17020120054)、郭奕君(17069150009)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47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B14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50136C3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EF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7AF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42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A5A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电磁加速器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456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BB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宁茜妍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86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17020130079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136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时宁哲(17010110019)、胡岩(17150110025)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40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吕志清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F0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F432A7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EC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03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7F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A6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基于微信小程序的互联管理系统设计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BB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52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付林强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C2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17020120056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AAF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荆凡(1713013026)、王保辉(17020120053)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39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史凌峰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4CB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47D6F78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58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1D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6A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39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“好项目”网站及app开发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61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96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苟晨曦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9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17020199036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B94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罗诗雨(17130110102)、张博安(17130110054)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B4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85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B7F5B7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43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B5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6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E0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基于深度学习的心理咨询软件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2DD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C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陆斌涛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93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17020188018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9E6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童辛芳(17020310092)、昌瑞浦(17020188019)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CD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郑纪彬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CE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A8CC2A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545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A0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6F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F3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基于物联网的智能家居控制系统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AB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5E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唐富强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1E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17020120067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38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马威(17020120021)、王昭(17020510003)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E9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许述文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D0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45929C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6F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35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5C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83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基于计算机视觉的行人跟踪检测的研究与应用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6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E3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周玉杰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D9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17020110013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08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黄辰熠(17140110038)、郑光浩(17160210061)、苏国伟(17030110027)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D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宗汝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4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 w:rsidR="00132C1D" w:rsidRPr="00205532" w14:paraId="3F1CF80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C4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D7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9E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485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基于固定翼无人机平台的救灾物资空投项目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4A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939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EF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17029110043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89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杨佳宏(16040310088)、李子建(17010110024)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8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赵鲁豫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D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D2C1DA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3B1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E8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D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87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志愿服务交换平台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E7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EC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关中意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C6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17020310056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C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杨劲帆(17020310022)、傅易铭(17020310020)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3F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B0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7867EE2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1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F3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545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28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基于无线控制的智能床帘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85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AE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田隽垚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84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18020300083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A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柳佳婵(18050400001)、罗嘉宝(18020300073)、李昀峰(18020300043)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7C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92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40F259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70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C3E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F6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720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智能水面垃圾清理无人船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2B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8B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杨一奇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DF8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18020100283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4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阿卜杜艾尼·图尔荪·汪强(17020710009)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413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EDB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56E21A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88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68F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S201910701191X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20B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290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“夜摊客服”-只能触控服务系统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F66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EF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盖赏蕾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09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16040210020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64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丘远志(16040210008)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D92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杨西惠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325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5782F2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A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66A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6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4F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基于51单片机的温度控制系统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E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ED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韩雨晓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7B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17040520054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834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黄永飞(17040520006)、刘婕妤(17040520068)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9A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宣宗强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C7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7E75D0F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36F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A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D92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9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微波近场显微镜中不同探针类型和结构对近场测量结果的影响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8B9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54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邵礼泽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90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17040520056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5C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赵心怡(17010150063)、黄诗芮(17010150015)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AD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95C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B3B4B4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B6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D4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72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F2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人脸识别开锁系统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B1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0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2D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16040120014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F17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李胜超(16040120015)、周崇杰(16040120059)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76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郭空明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EA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E74041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16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28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B05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F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涂鸦机器人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3C9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D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E3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17040120044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99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杨洋(17040120018)、赵紫望(17040110047)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806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李团结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EC6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3E22EE7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AEC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2D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47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7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雷达组件连接工艺可靠性分析原型软件系统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E2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20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63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17040120056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AC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刘思翰(17010188014)、郑振泽(17040120054)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DFB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8B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93ACAD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5B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76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7C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68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雷达组件连接工艺可靠性仿真设计方法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C7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E5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茹玉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E1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17040410060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830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孙飞虎(17040120057)、盛方明(17040210020)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7EB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A7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A8E84F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E22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3E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B50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699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奶羊的物联网智慧防病养殖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DD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77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穆海麦提萨力·阿力木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D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17040310073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D3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滕野(17130130290)、李周昊(17020188001)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F0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袁晓光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3F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FD5A0C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ED5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E9A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F38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19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自适应窗帘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96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1C2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苏本硕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C9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17040520017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E8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易云(17040510058)、张珈苗(17040510059)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85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李智奇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8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CA518F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67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D9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4E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3C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望远镜台址风场分布调控技术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A0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1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林俊宇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01A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18040100111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00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俞珂(18049200010)、周抒冰(18040500009)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5F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连培园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A3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6E16F4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9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78F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B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497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基于阵元位置的机载阵列雷达天线隐身技术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53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7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杨晨晨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8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18040100171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FAF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陈磊(18040100099)、程颐(18040100084)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471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连培园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804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ADE00F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D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C7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03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D4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创新文韵手账本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01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60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D2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17040210013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4A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杨浩天(17040210008)、陈琪(17040210016)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50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张建国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18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C7634F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00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8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52B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59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变压器铜损和铁损的测量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C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F7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冯长爽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AE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17040120041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14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谭育正(17040110013)、孟雪淳(17040520066)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A6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4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4636AB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39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8EA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B2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C37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“土行孙”-管道疏导机器人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7B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BE5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刘宏毅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40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17040310049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38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周崇杰(1604010059)、张珂鑫(17020310036)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96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谢永强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D0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CCC358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15B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D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S201910701205S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A84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D6C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西电小花坊全栈式服务平台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A3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6F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刘帅率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8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17030410018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5E7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徐浩正(17030410020)、周杨(17030120005)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BB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4B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F71442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39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7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S201910701206X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B2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31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校园财务助手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73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9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12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17130188007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9C9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鞠天杰(17130188002)、赵奉辰(17130120189)、王啟年(17069110044)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8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褚华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0E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B787E4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46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42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S201910701207S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5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5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代取快递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42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46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883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16130110094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6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陈心玥(18718366305)、程臻(15040110057)、高翔(16040110022)、曹恩齐(17040110012)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CF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霍秋艳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D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AEAD4A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B1E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B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S201910701208X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B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C3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基于微服务的集成化建站服务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7E4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AD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3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17130130290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16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张森泽(17140120009)、程嘉毅(16029110016)、吴楷玉(17010199048)、栾恺(18012100055)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56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FE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444B28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2D3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A0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S201910701209X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E77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12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智慧旅游平台的开发与推广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61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A58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杨珂艺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D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17030130061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F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陈璐(17030130060)、李安然(17030130063)、谷其静(17030130064)、杨碧莲(17030199008)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31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9B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7E53B81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B8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C01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S201910701210X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2F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5D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“易”本书交互书屋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A5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05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FA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17030140102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B1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苏月(17010410029)、邱德颖(17050110047)、赵烔仙(17070310019)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CB0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刘立芳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D6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01D3A80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395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25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S201910701211X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AB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92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西电选课帮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EDB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ED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09A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16030140079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F1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谢萨日娜(17050510073)、肖妍红(16030140056)、郑素素(17030120009)、关景元(17069150008)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43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王炳健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E8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E02455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F2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FA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905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67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基于图像识别的智能导盲系统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F9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37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杨逸飞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7F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17030188020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10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王利(17030188012)、潘兆辉(17070310002)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C5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陈璞花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69F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0E5B0C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99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E8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7D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B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基于数据分析的掌心健康管家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6BC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B2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2B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17130110038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C9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刘凯华(17130110074)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41C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8EB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D7405F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F2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C0C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936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62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基于AR技术的3D动态化游戏开发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C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12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常正奇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9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17030140029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70C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常正奇(17030140029)、张其越(17030110048)、姚领风(17030110049)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4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王书振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E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05B1E6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11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97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6A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CF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基于Tensorflow-lite和RaspberryPi的体育动作校准方案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63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5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刘亚民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0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17030188021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95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牛赫(17030188021)、郭津铭(17030188013)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3F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09B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37AD76E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3C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71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E2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5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基于SVM算法的餐饮行情分析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EB5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DA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高亦平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B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17030120095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6A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温嘉伟(17030120096)、陶科杭(17030120094)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35C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权义宁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F7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37B9CF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8D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1E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E0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5A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基于深度学习的音效合成和机器作曲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6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7B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刘永祎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6B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16030120079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31C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付楠(16030120013)、朱俊锟(17030199025)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DFA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鱼亮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2E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ECC536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EA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C23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99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4F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基于以太坊平台的慈善资产管理系统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A9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9E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钟浩然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54B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16130110033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C0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阎森明(16130188018)、张克(16130188014)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AF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蔺一帅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46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734986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38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CE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54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5D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喵步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D8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0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秦子璐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6A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16130120110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13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张洋洋(16130120101)、张红艳(16130120107)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45F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9B5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58F5F9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1AF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E3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6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AD1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深度学习在褶皱文档识别中的使用研究及优化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8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57D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汪筱瑀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B4D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16130120178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1DC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张帅(16130120178)、杨轹文(16130120158)、黎宗权(16130120139)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74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蒋志平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5CF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598678E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51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B6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7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3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基于区块链平台的内容激励分享平台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F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389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吴寅琛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E61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16130140370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20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韩星星(16130140335)、何瑶(16020610004)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01C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2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0CE21C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38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D6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CCC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FE2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微波组件平面焊连接工艺影响机理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4C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4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周海妹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D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17040520069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69C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李献炜(17040520045)、邓倩倩(17040520067)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A0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91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BA7046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96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2FD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62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85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光照遮挡人脸识别算法优化的研究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1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892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D5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17040610015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AF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谷阳(17040610012)、刘江雪(17040610019)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7EF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戚玉涛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49F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7E6C209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0F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CA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699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071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基于嵌入式系统的智能植物旅馆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E8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C65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施睿琦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3D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17130110041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9A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王小倩(17040110096)、石成林(17140210041)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24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朱光明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46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7DEA62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2AF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B44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AE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CD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电子投影课本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47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1A7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陈芊宇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252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18130500273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E05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张恩溶(18130500185)、蒋梦瑶(18160200043)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88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60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A23C20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F2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3B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09F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7D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基于深度学习的智能论文助手研究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90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7D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王泽臣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F0F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18030100394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60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于天一(18030100394)、乔梦薇(18069100037)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8D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97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073F77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D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75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645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30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脑电波感应式睡眠耳机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4E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4C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李优优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C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18030400032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32B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陈木子(18030400035)、陆雅媛(18030400036)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E0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0C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0CF780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8C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AD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A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2B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基于即时人口数量信息的预测系统研究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4BC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55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韩润泽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8AE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17069120009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7A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杨淦(17069120045)、刘同禹(17069120018)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AEF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DA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93C340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EA9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0C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6B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A8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基于DSP的便携式ANC主动降噪设备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BB8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52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黄祺轩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DE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17069120015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2E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王一博(17069120040)、胡峰源(16020199023)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24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99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720D25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AB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E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F3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90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Aftermath-基于Unity3D引擎的电子游戏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7C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21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黄烜宁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7BA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18069100127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7D8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董来发(18130500167)、林锟(18130500142)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F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CE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9C7106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2D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6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C9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3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万能调音器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5C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B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李子怡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BF8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18069100198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76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华巧巧(18069100189)、臧佳宁(18069100035)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C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曲建晶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26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58B2CE4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2C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83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B4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F8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emake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2E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AC0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王孟杰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373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16069110076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3F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尚新慧(17069140018)、胡月(17130120151)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80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BDD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08CB263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6C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DAC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1F4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A5C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CRE疯狂宿舍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6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513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徐梦涵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662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17069120043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2D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郭泓希(17069120005)、张潇午(17020150035)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B2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杨朝君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C0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64913B2B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3E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615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6F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B9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图书示位导航系统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B3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D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苏启航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53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18069100093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74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刘浩存(18010100154)、王龙霄(18010100391)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14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陈彦辉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0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10B1A60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D0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4C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37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DB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基于智能球灯泡在调光期间电路出现蜂鸣的解决方案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822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F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尹宇丰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B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17069130057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CD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佘大峰(17069130037)、张立泽(16020188014)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9B6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马晓悦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77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277D8F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7A5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2C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5DB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6E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关于“易课通”APP的开发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43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86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卢常建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D6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17069130026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9D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董静(17020120094)、陈家顺(17040310018)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AD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867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EF8DA1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913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AC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A7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A2B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智能情感机器人让新时代“宅”生活更智能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2C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E00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郑天翊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52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16160299003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19C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潘奕名(16160299009)、刘德良(16160299002)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D3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贺王鹏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2D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82B353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37F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F5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S201910701238X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F3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69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基于共享经济的私密空间“PrSpace”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FF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46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23E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17020310057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CA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李航(17020310061)、马志奇(17020310060)、李其遥(17010530017)、孟瑞(17069120029)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6E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郑耀群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F48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6D2EB5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513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C8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S201910701239X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28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DE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“优享”共同租赁平台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AC0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68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B5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17020520033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ED2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刘禹达(17020610022)、常瑞(17020120009)、魏晋怡(17050120070)、王晨雪(17069140021)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E3B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吴建设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72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58B20CB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25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84A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S201910701240X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49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E19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Feeler（触角）智能接驳引导系统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9A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8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李嘉昕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92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17020520014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C87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黄义雄(17050510062)、王旭(17020520064)、侯力彬(16160111028)、孙俊杰(18180200054)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897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曹向海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BF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F52EF6B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D3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FFF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S201910701241X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2F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8D3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E8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341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王龙江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A85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17020520046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A4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高其杨(17020520021)、李献炜(17040520045)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626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侯爱华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1C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E84DE4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C63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3C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769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4EA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智能倾倒马路清洁工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47A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2D4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李园园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0BE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17020520067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9A9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邱月(17020520066)、陈兰兰(17020520065)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C45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BC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545CC84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73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4B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EAE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14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驾驶员疲劳监测预警系统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880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240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周咨辰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9A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17020520025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59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康怿涵(17180288018)、石金鑫(17130120137)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CC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BB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23EB2B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68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15A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51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3D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基于机器学习的“表情包”情绪识别方法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E07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5A0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周子昱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2F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17020520073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542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杨天翔(17030130020)、朱珂瑶(17020520074)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AD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王晗丁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4EE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589894A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2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59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34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9AA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基于机器视觉和语义分割的高鲁棒性SLAM技术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AA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75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朱星宇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88F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17059110055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17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雷婧(17050110102)、王孟坤(17050520025)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8D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杨淑媛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B4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32C1D" w:rsidRPr="00205532" w14:paraId="24FC8F5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BC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C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83C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58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基于计算机视觉与机器学习的英语辅学系统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01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750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吴兆基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EB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17020510025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10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李浩楠(17020510028)、黄思远(17020510053)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986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张小华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39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610DAF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05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4E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S201910701247X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63D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254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关于高校多功能“文化艺术交流”平台场所设计顶目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B2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BBB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3D9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16080110003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481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邱钰(16080120004)、刘兵齐(17080110029)、马俊祺(17020140025)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599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王成来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01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7E69F02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58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61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2B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47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基于智能手机的液滴微流控检测系统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0A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B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E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17150210004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59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许欣怡(17159110001)、张世杰(17140220044)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E9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9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69760C9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E0C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E0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78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6BB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脑波识别系统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E6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8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黄安祺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D55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17150210001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0D4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王展(17150210015)、尹蚨伊(17030188001)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A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04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3008CD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DE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AF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E5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911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新型靶向磁共振对比剂的制备和产业化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28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32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3D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17150210009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340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杨书东(17150210008)、陈欣洋(17130188019)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8E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詹勇华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CA3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7401EB9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5E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2CE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8A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8AD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单细胞成像系统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E8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9F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杨安东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668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17150110007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422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车亦航(17150110028)、张骏毅(17150110018)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3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46B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775240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47D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7F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B12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23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智能共享车位锁和倒车辅助系统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C1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369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孔雨蒙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ED3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17070110020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01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何佳月(17020120052)、席璇伟(17030110063)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720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周生华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117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39B4AE7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4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B8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S201910701253X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5AA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9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图书馆乱架警示系统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39B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0A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刁夏青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166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17010410001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5C9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姚若辰(17010410036)、蒋思逸(17010530015)、穆滋晨(17010410026)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02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17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48CE4377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620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5D7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A3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57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基于可见光通信的USB数据传输系统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D3E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2E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08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17010140067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9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王依新(17010140043)、戴子晗(17010140007)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4B8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刘科祥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277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</w:tr>
      <w:tr w:rsidR="00132C1D" w:rsidRPr="00205532" w14:paraId="30EB071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FA2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6C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D66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9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数据反馈式自动化定时门锁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7D7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15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7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18010100413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2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芦云龙(18040100059)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91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荣政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7C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126691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EC6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63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C3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28F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高安全保障城乡物流无人机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31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DC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李子建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17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17010110024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6BB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熊婕(17140110064)、吕瑞涛(18020100198)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53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张建龙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22A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3A592A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28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5A9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294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666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基于STM32的智能输液系统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6C0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521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侯璋婷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9F1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17010410009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18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赵卓琳(17140120026)、王啟年(17069110044)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9A5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董庆宽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1D0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112A4E8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B7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445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00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E6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基于射频识别的校园自行车管理系统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1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7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潘荣宇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F1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17010140034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BB4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杨子良(17010140058)、杨博文(17010140056)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7A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5D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C58AC26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037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D1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23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0C2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i生活-集中式智能家居管理平台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BD4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A5E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84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16010140063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DBE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杨煦初(16010140060)、程静(16069110050)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676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2B5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77290D5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12F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231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3E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987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基于3D建模的家具预装修的探究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F8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AB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张烜瑞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2EA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18010100210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B85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何子彦(18010100250)、陈太华(18010100340)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6B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付少忠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83E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76CDF86A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C9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815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17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B6D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开放式的思维导图交互网站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D97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DD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860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16010120083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B15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张晓峰(16180110069)、刘俊卿(17020110069)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F99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35C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D09786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E96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7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370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F25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基于图像识别的鸡尾酒推荐程序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E1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581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何子彦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006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18010100250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BF0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张烜瑞(18010100210)、陈太华(18010100340)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EF5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07F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953EA01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FF9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8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52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4EE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基于环境光智能调节亮度与色温的护眼台灯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A3F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55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5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1801010022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FF4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李星煜(18010500075)、王祺翔(18010100438)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E8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郑娟娟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13D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3D61C93D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013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83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4B1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D3F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基于BP神经网络的股票市场预测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176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93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石烨辰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27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17019110048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EFD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孙博洋(17019110049)、赵汝昕(17019110089)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332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8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487F254C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0CA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7F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3D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94A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基于手机的虚拟测绘与建模系统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2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C32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巨展宇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FE8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18010100383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D26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杨智乔(18050100231)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38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李亚涛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8201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1ED4370E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C1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6B6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E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4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新型室内定位反向寻车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410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35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赖锦林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68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17010130017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461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伏丽莹(17010130007)、师瑞洋(17010130038)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F8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孙德春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56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5227D16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E77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39E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C25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17C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MR畅享购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8E7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CB7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471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17010150016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BD7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温欣宇(17140199020)、夏一钧(16130110095)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BD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张玲霞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8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6BC8CCB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963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67E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5A3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A9C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基于深度学习与图像识别的手语翻译系统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2C6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67F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邹贤炜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AA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17019110096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2B1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杜智星(17019110009)、朱琪(17019110095)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33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B6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1B3342FF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F33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F93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9F5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260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MagicBin——绿色智慧回收系统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52D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4DA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贺国雄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112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17019110015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E1C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翟皓琛(17019110077)、黄烜宁(18069100127)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A2B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D1C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22A64C54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F9D8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98B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04E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330B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无线汲能传感器系统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0E4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A49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鲁逢源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C1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17010199031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91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胡凡莉(17021020098)、张星宇(17020120099)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470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30B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204F9060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F68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565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112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666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基于游戏模式开发的软件学习APP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319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2B7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徐思敏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C0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17010120049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B5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曹敏茹(17010120003)、段明明(17010160004)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1A7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王柯俨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F6C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</w:tr>
      <w:tr w:rsidR="00132C1D" w:rsidRPr="00205532" w14:paraId="02D1FE83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7E2E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733F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E4C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2BD7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智能化衣物温度湿度家居储藏箱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B8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0193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5074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18010100136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39D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程嘉翔(18040500120)、杨丽(18010100020)、程元楷(18030100369)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0D2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A69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</w:tr>
      <w:tr w:rsidR="00132C1D" w:rsidRPr="00205532" w14:paraId="547AD2D5" w14:textId="77777777" w:rsidTr="00CE4B54">
        <w:trPr>
          <w:trHeight w:val="6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9C3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CAEA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S201910701273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25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645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无人机灾难评估系统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598C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1996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582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17010120025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82ED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侯森(17010510008)、沈京龙(17010510031)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88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赵立强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E80" w14:textId="77777777" w:rsidR="00132C1D" w:rsidRPr="00205532" w:rsidRDefault="00132C1D" w:rsidP="00CE4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55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</w:tbl>
    <w:p w14:paraId="06F72986" w14:textId="77777777" w:rsidR="00132C1D" w:rsidRPr="00205532" w:rsidRDefault="00132C1D" w:rsidP="00132C1D">
      <w:pPr>
        <w:spacing w:line="560" w:lineRule="exact"/>
        <w:rPr>
          <w:rFonts w:ascii="仿宋" w:eastAsia="仿宋" w:hAnsi="仿宋"/>
          <w:spacing w:val="-14"/>
          <w:sz w:val="32"/>
          <w:szCs w:val="32"/>
        </w:rPr>
      </w:pPr>
    </w:p>
    <w:p w14:paraId="53009B9F" w14:textId="77777777" w:rsidR="00132C1D" w:rsidRDefault="00132C1D" w:rsidP="00132C1D"/>
    <w:p w14:paraId="595F0777" w14:textId="77777777" w:rsidR="00132C1D" w:rsidRDefault="00132C1D" w:rsidP="00132C1D">
      <w:pPr>
        <w:rPr>
          <w:rFonts w:ascii="仿宋_GB2312" w:eastAsia="仿宋_GB2312" w:hAnsi="宋体"/>
          <w:spacing w:val="-4"/>
          <w:sz w:val="24"/>
        </w:rPr>
      </w:pPr>
    </w:p>
    <w:p w14:paraId="67EE25AC" w14:textId="77777777" w:rsidR="00B436A3" w:rsidRDefault="00B436A3"/>
    <w:sectPr w:rsidR="00B436A3" w:rsidSect="00BC2A13">
      <w:headerReference w:type="default" r:id="rId6"/>
      <w:footerReference w:type="even" r:id="rId7"/>
      <w:footerReference w:type="default" r:id="rId8"/>
      <w:pgSz w:w="16838" w:h="11906" w:orient="landscape"/>
      <w:pgMar w:top="1797" w:right="1440" w:bottom="1797" w:left="56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F73E1" w14:textId="77777777" w:rsidR="00995E82" w:rsidRDefault="00995E82" w:rsidP="00132C1D">
      <w:r>
        <w:separator/>
      </w:r>
    </w:p>
  </w:endnote>
  <w:endnote w:type="continuationSeparator" w:id="0">
    <w:p w14:paraId="79EE165C" w14:textId="77777777" w:rsidR="00995E82" w:rsidRDefault="00995E82" w:rsidP="0013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7E803" w14:textId="77777777" w:rsidR="0042357B" w:rsidRDefault="003E710E">
    <w:pPr>
      <w:pStyle w:val="a4"/>
      <w:framePr w:wrap="around" w:vAnchor="text" w:hAnchor="margin" w:xAlign="right" w:y="1"/>
      <w:rPr>
        <w:rStyle w:val="aa"/>
        <w:sz w:val="28"/>
        <w:szCs w:val="28"/>
      </w:rPr>
    </w:pPr>
    <w:r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Style w:val="aa"/>
        <w:sz w:val="28"/>
        <w:szCs w:val="28"/>
      </w:rPr>
      <w:fldChar w:fldCharType="separate"/>
    </w:r>
    <w:r>
      <w:rPr>
        <w:rStyle w:val="aa"/>
        <w:sz w:val="28"/>
        <w:szCs w:val="28"/>
      </w:rPr>
      <w:t>26</w:t>
    </w:r>
    <w:r>
      <w:rPr>
        <w:rStyle w:val="aa"/>
        <w:sz w:val="28"/>
        <w:szCs w:val="28"/>
      </w:rPr>
      <w:fldChar w:fldCharType="end"/>
    </w:r>
  </w:p>
  <w:p w14:paraId="5FDC7AED" w14:textId="77777777" w:rsidR="0042357B" w:rsidRDefault="00995E8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9A9AE" w14:textId="77777777" w:rsidR="0042357B" w:rsidRDefault="00995E8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28252" w14:textId="77777777" w:rsidR="00995E82" w:rsidRDefault="00995E82" w:rsidP="00132C1D">
      <w:r>
        <w:separator/>
      </w:r>
    </w:p>
  </w:footnote>
  <w:footnote w:type="continuationSeparator" w:id="0">
    <w:p w14:paraId="1E4D290F" w14:textId="77777777" w:rsidR="00995E82" w:rsidRDefault="00995E82" w:rsidP="00132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E3EDE" w14:textId="77777777" w:rsidR="0042357B" w:rsidRDefault="00995E8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AE"/>
    <w:rsid w:val="00132C1D"/>
    <w:rsid w:val="00273BAE"/>
    <w:rsid w:val="002D49BD"/>
    <w:rsid w:val="003E710E"/>
    <w:rsid w:val="00995E82"/>
    <w:rsid w:val="00B4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E3CDE-F1A8-4FF6-86DD-90C46227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C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32C1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32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32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32C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32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32C1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annotation text"/>
    <w:basedOn w:val="a"/>
    <w:link w:val="Char1"/>
    <w:unhideWhenUsed/>
    <w:qFormat/>
    <w:rsid w:val="00132C1D"/>
    <w:pPr>
      <w:jc w:val="left"/>
    </w:pPr>
  </w:style>
  <w:style w:type="character" w:customStyle="1" w:styleId="Char1">
    <w:name w:val="批注文字 Char"/>
    <w:basedOn w:val="a0"/>
    <w:link w:val="a5"/>
    <w:qFormat/>
    <w:rsid w:val="00132C1D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2"/>
    <w:qFormat/>
    <w:rsid w:val="00132C1D"/>
    <w:rPr>
      <w:b/>
      <w:bCs/>
    </w:rPr>
  </w:style>
  <w:style w:type="character" w:customStyle="1" w:styleId="Char2">
    <w:name w:val="批注主题 Char"/>
    <w:basedOn w:val="Char1"/>
    <w:link w:val="a6"/>
    <w:qFormat/>
    <w:rsid w:val="00132C1D"/>
    <w:rPr>
      <w:rFonts w:ascii="Times New Roman" w:eastAsia="宋体" w:hAnsi="Times New Roman" w:cs="Times New Roman"/>
      <w:b/>
      <w:bCs/>
      <w:szCs w:val="24"/>
    </w:rPr>
  </w:style>
  <w:style w:type="paragraph" w:styleId="a7">
    <w:name w:val="Date"/>
    <w:basedOn w:val="a"/>
    <w:next w:val="a"/>
    <w:link w:val="Char3"/>
    <w:qFormat/>
    <w:rsid w:val="00132C1D"/>
    <w:pPr>
      <w:ind w:leftChars="2500" w:left="100"/>
    </w:pPr>
  </w:style>
  <w:style w:type="character" w:customStyle="1" w:styleId="Char3">
    <w:name w:val="日期 Char"/>
    <w:basedOn w:val="a0"/>
    <w:link w:val="a7"/>
    <w:qFormat/>
    <w:rsid w:val="00132C1D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4"/>
    <w:qFormat/>
    <w:rsid w:val="00132C1D"/>
    <w:rPr>
      <w:sz w:val="18"/>
      <w:szCs w:val="18"/>
    </w:rPr>
  </w:style>
  <w:style w:type="character" w:customStyle="1" w:styleId="Char4">
    <w:name w:val="批注框文本 Char"/>
    <w:basedOn w:val="a0"/>
    <w:link w:val="a8"/>
    <w:qFormat/>
    <w:rsid w:val="00132C1D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99"/>
    <w:qFormat/>
    <w:rsid w:val="00132C1D"/>
    <w:rPr>
      <w:rFonts w:cs="Times New Roman"/>
      <w:b/>
      <w:bCs/>
    </w:rPr>
  </w:style>
  <w:style w:type="character" w:styleId="aa">
    <w:name w:val="page number"/>
    <w:basedOn w:val="a0"/>
    <w:qFormat/>
    <w:rsid w:val="00132C1D"/>
  </w:style>
  <w:style w:type="character" w:styleId="ab">
    <w:name w:val="FollowedHyperlink"/>
    <w:uiPriority w:val="99"/>
    <w:qFormat/>
    <w:rsid w:val="00132C1D"/>
    <w:rPr>
      <w:color w:val="800080"/>
      <w:u w:val="single"/>
    </w:rPr>
  </w:style>
  <w:style w:type="character" w:styleId="ac">
    <w:name w:val="Hyperlink"/>
    <w:uiPriority w:val="99"/>
    <w:qFormat/>
    <w:rsid w:val="00132C1D"/>
    <w:rPr>
      <w:color w:val="0000FF"/>
      <w:u w:val="single"/>
    </w:rPr>
  </w:style>
  <w:style w:type="character" w:styleId="ad">
    <w:name w:val="annotation reference"/>
    <w:qFormat/>
    <w:rsid w:val="00132C1D"/>
    <w:rPr>
      <w:sz w:val="21"/>
      <w:szCs w:val="21"/>
    </w:rPr>
  </w:style>
  <w:style w:type="character" w:customStyle="1" w:styleId="apple-style-span">
    <w:name w:val="apple-style-span"/>
    <w:uiPriority w:val="99"/>
    <w:qFormat/>
    <w:rsid w:val="00132C1D"/>
    <w:rPr>
      <w:rFonts w:cs="Times New Roman"/>
    </w:rPr>
  </w:style>
  <w:style w:type="paragraph" w:customStyle="1" w:styleId="10">
    <w:name w:val="列出段落1"/>
    <w:basedOn w:val="a"/>
    <w:qFormat/>
    <w:rsid w:val="00132C1D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">
    <w:name w:val="Char Char Char Char Char Char Char Char Char Char"/>
    <w:basedOn w:val="a"/>
    <w:qFormat/>
    <w:rsid w:val="00132C1D"/>
    <w:rPr>
      <w:kern w:val="0"/>
      <w:sz w:val="20"/>
      <w:szCs w:val="20"/>
    </w:rPr>
  </w:style>
  <w:style w:type="paragraph" w:customStyle="1" w:styleId="CharCharChar">
    <w:name w:val="Char Char Char"/>
    <w:basedOn w:val="a"/>
    <w:qFormat/>
    <w:rsid w:val="00132C1D"/>
    <w:rPr>
      <w:szCs w:val="20"/>
    </w:rPr>
  </w:style>
  <w:style w:type="character" w:customStyle="1" w:styleId="HeaderChar">
    <w:name w:val="Header Char"/>
    <w:basedOn w:val="a0"/>
    <w:qFormat/>
    <w:locked/>
    <w:rsid w:val="00132C1D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FooterChar">
    <w:name w:val="Footer Char"/>
    <w:basedOn w:val="a0"/>
    <w:qFormat/>
    <w:locked/>
    <w:rsid w:val="00132C1D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font5">
    <w:name w:val="font5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rsid w:val="00132C1D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9">
    <w:name w:val="font9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132C1D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1">
    <w:name w:val="font11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customStyle="1" w:styleId="font15">
    <w:name w:val="font15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6"/>
      <w:szCs w:val="36"/>
    </w:rPr>
  </w:style>
  <w:style w:type="paragraph" w:customStyle="1" w:styleId="font16">
    <w:name w:val="font16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7">
    <w:name w:val="font17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65">
    <w:name w:val="xl65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xl70">
    <w:name w:val="xl70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132C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rsid w:val="00132C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rsid w:val="00132C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5">
    <w:name w:val="xl75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64">
    <w:name w:val="xl64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8">
    <w:name w:val="xl78"/>
    <w:basedOn w:val="a"/>
    <w:qFormat/>
    <w:rsid w:val="00132C1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character" w:customStyle="1" w:styleId="font101">
    <w:name w:val="font101"/>
    <w:basedOn w:val="a0"/>
    <w:qFormat/>
    <w:rsid w:val="00132C1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0"/>
    <w:qFormat/>
    <w:rsid w:val="00132C1D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rsid w:val="00132C1D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81">
    <w:name w:val="font81"/>
    <w:basedOn w:val="a0"/>
    <w:rsid w:val="00132C1D"/>
    <w:rPr>
      <w:rFonts w:ascii="Times New Roman" w:hAnsi="Times New Roman" w:cs="Times New Roman" w:hint="default"/>
      <w:i w:val="0"/>
      <w:color w:val="000000"/>
      <w:sz w:val="16"/>
      <w:szCs w:val="16"/>
      <w:u w:val="none"/>
    </w:rPr>
  </w:style>
  <w:style w:type="character" w:customStyle="1" w:styleId="font111">
    <w:name w:val="font111"/>
    <w:basedOn w:val="a0"/>
    <w:rsid w:val="00132C1D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71">
    <w:name w:val="font71"/>
    <w:basedOn w:val="a0"/>
    <w:rsid w:val="00132C1D"/>
    <w:rPr>
      <w:rFonts w:ascii="Calibri" w:hAnsi="Calibri" w:cs="Calibri"/>
      <w:i w:val="0"/>
      <w:color w:val="000000"/>
      <w:sz w:val="16"/>
      <w:szCs w:val="16"/>
      <w:u w:val="none"/>
    </w:rPr>
  </w:style>
  <w:style w:type="paragraph" w:styleId="ae">
    <w:name w:val="Normal (Web)"/>
    <w:basedOn w:val="a"/>
    <w:uiPriority w:val="99"/>
    <w:semiHidden/>
    <w:unhideWhenUsed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normal0">
    <w:name w:val="msonormal"/>
    <w:basedOn w:val="a"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">
    <w:name w:val="常规"/>
    <w:basedOn w:val="a"/>
    <w:rsid w:val="00132C1D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table" w:customStyle="1" w:styleId="11">
    <w:name w:val="常规1"/>
    <w:basedOn w:val="a1"/>
    <w:rsid w:val="00132C1D"/>
    <w:pPr>
      <w:spacing w:before="100" w:beforeAutospacing="1" w:after="100" w:afterAutospacing="1"/>
    </w:pPr>
    <w:rPr>
      <w:rFonts w:ascii="宋体" w:eastAsia="宋体" w:hAnsi="宋体" w:cs="Times New Roman"/>
      <w:color w:val="000000"/>
      <w:kern w:val="0"/>
      <w:sz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132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32C1D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132C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7487</Words>
  <Characters>42678</Characters>
  <Application>Microsoft Office Word</Application>
  <DocSecurity>0</DocSecurity>
  <Lines>355</Lines>
  <Paragraphs>100</Paragraphs>
  <ScaleCrop>false</ScaleCrop>
  <Company/>
  <LinksUpToDate>false</LinksUpToDate>
  <CharactersWithSpaces>50065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2020-06-10T03:00:00Z</dcterms:created>
  <dc:creator>lenovo</dc:creator>
  <lastModifiedBy>李林子</lastModifiedBy>
  <dcterms:modified xsi:type="dcterms:W3CDTF">2020-06-10T03:00:00Z</dcterms:modified>
  <revision>2</revision>
</coreProperties>
</file>